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3554" w14:textId="594E131A" w:rsidR="00B103B8" w:rsidRPr="00C019AD" w:rsidRDefault="00866319" w:rsidP="00B103B8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Datennutzungsantrag für das</w:t>
      </w:r>
      <w:r w:rsidR="00B103B8" w:rsidRPr="00C019AD">
        <w:rPr>
          <w:b/>
          <w:bCs/>
          <w:sz w:val="44"/>
          <w:szCs w:val="44"/>
        </w:rPr>
        <w:t xml:space="preserve"> </w:t>
      </w:r>
      <w:r>
        <w:rPr>
          <w:b/>
          <w:bCs/>
          <w:sz w:val="44"/>
          <w:szCs w:val="44"/>
        </w:rPr>
        <w:br/>
      </w:r>
      <w:r w:rsidR="00B103B8" w:rsidRPr="00C019AD">
        <w:rPr>
          <w:b/>
          <w:bCs/>
          <w:sz w:val="44"/>
          <w:szCs w:val="44"/>
        </w:rPr>
        <w:t>Nationale Obduktionsregister NAREG</w:t>
      </w:r>
    </w:p>
    <w:p w14:paraId="72806BCC" w14:textId="1E6107F3" w:rsidR="00C019AD" w:rsidRPr="00B103B8" w:rsidRDefault="00B103B8">
      <w:pPr>
        <w:rPr>
          <w:b/>
          <w:bCs/>
        </w:rPr>
      </w:pPr>
      <w:r w:rsidRPr="00B103B8">
        <w:rPr>
          <w:b/>
          <w:bCs/>
        </w:rPr>
        <w:t>Informationen zum Antragstelle</w:t>
      </w:r>
      <w:r w:rsidR="00EA3421">
        <w:rPr>
          <w:b/>
          <w:bCs/>
        </w:rPr>
        <w:t>nden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C019AD" w14:paraId="469F4A9A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491EE753" w14:textId="08CF7C9F" w:rsidR="00C019AD" w:rsidRDefault="008B1993" w:rsidP="00C019AD">
            <w:r>
              <w:t>Name Antragssteller</w:t>
            </w:r>
            <w:r w:rsidR="00CB1C28">
              <w:t>*in</w:t>
            </w:r>
          </w:p>
        </w:tc>
        <w:tc>
          <w:tcPr>
            <w:tcW w:w="6373" w:type="dxa"/>
            <w:vAlign w:val="center"/>
          </w:tcPr>
          <w:p w14:paraId="419D324B" w14:textId="62E27DD1" w:rsidR="00C019AD" w:rsidRDefault="00817487" w:rsidP="00C019AD">
            <w:sdt>
              <w:sdtPr>
                <w:id w:val="1299728920"/>
                <w:placeholder>
                  <w:docPart w:val="59442B0A341240A8AEF1846C177C5357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C019AD" w14:paraId="72207AC7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67FDCA3D" w14:textId="70A4E546" w:rsidR="00C019AD" w:rsidRDefault="008B1993" w:rsidP="00C019AD">
            <w:r>
              <w:t>Institut / Zentrum</w:t>
            </w:r>
          </w:p>
        </w:tc>
        <w:tc>
          <w:tcPr>
            <w:tcW w:w="6373" w:type="dxa"/>
            <w:vAlign w:val="center"/>
          </w:tcPr>
          <w:p w14:paraId="0E446D44" w14:textId="15F85C8C" w:rsidR="00C019AD" w:rsidRDefault="00817487" w:rsidP="00C019AD">
            <w:sdt>
              <w:sdtPr>
                <w:id w:val="-1630770202"/>
                <w:placeholder>
                  <w:docPart w:val="1B9A303BCD0C4152959BD829B5A141F5"/>
                </w:placeholder>
                <w:showingPlcHdr/>
              </w:sdtPr>
              <w:sdtEndPr/>
              <w:sdtContent>
                <w:r w:rsidR="00C67FE5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C019AD" w14:paraId="5E0156C0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63132385" w14:textId="078158B4" w:rsidR="00C019AD" w:rsidRDefault="008B1993" w:rsidP="00C019AD">
            <w:r>
              <w:t>Adresse</w:t>
            </w:r>
          </w:p>
        </w:tc>
        <w:tc>
          <w:tcPr>
            <w:tcW w:w="6373" w:type="dxa"/>
            <w:vAlign w:val="center"/>
          </w:tcPr>
          <w:p w14:paraId="70468FA3" w14:textId="504EBA17" w:rsidR="00C019AD" w:rsidRDefault="00817487" w:rsidP="00C019AD">
            <w:sdt>
              <w:sdtPr>
                <w:id w:val="-588465580"/>
                <w:placeholder>
                  <w:docPart w:val="EB0660AFE0E941E0A70067D44563675B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C019AD" w14:paraId="6ED11F76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7469EB5F" w14:textId="2AD820E6" w:rsidR="00C019AD" w:rsidRDefault="008B1993" w:rsidP="00C019AD">
            <w:r>
              <w:t>Krankenhaus-</w:t>
            </w:r>
            <w:r w:rsidR="007B4CFE">
              <w:br/>
            </w:r>
            <w:r>
              <w:t>Emailadresse</w:t>
            </w:r>
          </w:p>
        </w:tc>
        <w:tc>
          <w:tcPr>
            <w:tcW w:w="6373" w:type="dxa"/>
            <w:vAlign w:val="center"/>
          </w:tcPr>
          <w:p w14:paraId="1E77A3BC" w14:textId="7392C85A" w:rsidR="00C019AD" w:rsidRDefault="00817487" w:rsidP="00C019AD">
            <w:sdt>
              <w:sdtPr>
                <w:id w:val="-94401905"/>
                <w:placeholder>
                  <w:docPart w:val="B8F7D560D12A4E6FA10B204D1354A44F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C019AD" w14:paraId="65D974BA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67B0EC99" w14:textId="3B01CFDC" w:rsidR="00C019AD" w:rsidRDefault="00994E36" w:rsidP="00C019AD">
            <w:r>
              <w:t>Weitere</w:t>
            </w:r>
            <w:r w:rsidR="008B1993">
              <w:t xml:space="preserve"> Zentren </w:t>
            </w:r>
            <w:r w:rsidR="005F43CA">
              <w:t>an Auswertung</w:t>
            </w:r>
            <w:r w:rsidR="008B1993">
              <w:t xml:space="preserve"> beteiligt</w:t>
            </w:r>
            <w:r>
              <w:t>?</w:t>
            </w:r>
          </w:p>
        </w:tc>
        <w:tc>
          <w:tcPr>
            <w:tcW w:w="6373" w:type="dxa"/>
            <w:vAlign w:val="center"/>
          </w:tcPr>
          <w:p w14:paraId="097197CE" w14:textId="35AC5F3F" w:rsidR="00C019AD" w:rsidRDefault="00817487" w:rsidP="00C019AD">
            <w:sdt>
              <w:sdtPr>
                <w:id w:val="208158405"/>
                <w:placeholder>
                  <w:docPart w:val="43198830B97C4BBCB3A04E89F833C517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C019AD" w14:paraId="5045E23C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625FFAEE" w14:textId="575DBC26" w:rsidR="00C019AD" w:rsidRDefault="008B1993" w:rsidP="00C019AD">
            <w:r>
              <w:t>Art des Antrags</w:t>
            </w:r>
          </w:p>
        </w:tc>
        <w:tc>
          <w:tcPr>
            <w:tcW w:w="6373" w:type="dxa"/>
            <w:vAlign w:val="center"/>
          </w:tcPr>
          <w:p w14:paraId="7FF30C66" w14:textId="0C54086F" w:rsidR="00484354" w:rsidRDefault="00817487" w:rsidP="00484354">
            <w:sdt>
              <w:sdtPr>
                <w:id w:val="838892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F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D97">
              <w:t xml:space="preserve"> </w:t>
            </w:r>
            <w:r w:rsidR="00B103B8" w:rsidRPr="00B103B8">
              <w:t xml:space="preserve">Machbarkeitsprüfung </w:t>
            </w:r>
          </w:p>
          <w:p w14:paraId="172A63DD" w14:textId="718AC451" w:rsidR="00C019AD" w:rsidRDefault="00817487" w:rsidP="00484354">
            <w:sdt>
              <w:sdtPr>
                <w:id w:val="9830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D2D" w:rsidRPr="2818FFB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7D1D97">
              <w:t xml:space="preserve"> </w:t>
            </w:r>
            <w:r w:rsidR="00B103B8">
              <w:t>Auswerteantrag</w:t>
            </w:r>
          </w:p>
        </w:tc>
      </w:tr>
    </w:tbl>
    <w:p w14:paraId="3A43236F" w14:textId="20BC4A70" w:rsidR="00C019AD" w:rsidRDefault="00C019AD"/>
    <w:p w14:paraId="5875CFE9" w14:textId="5C5A8E18" w:rsidR="00B103B8" w:rsidRPr="00B103B8" w:rsidRDefault="00B103B8" w:rsidP="00B103B8">
      <w:pPr>
        <w:rPr>
          <w:b/>
          <w:bCs/>
        </w:rPr>
      </w:pPr>
      <w:r w:rsidRPr="00B103B8">
        <w:rPr>
          <w:b/>
          <w:bCs/>
        </w:rPr>
        <w:t xml:space="preserve">Informationen zum </w:t>
      </w:r>
      <w:r>
        <w:rPr>
          <w:b/>
          <w:bCs/>
        </w:rPr>
        <w:t>Projekt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3538"/>
      </w:tblGrid>
      <w:tr w:rsidR="008B1993" w14:paraId="14A45A62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561A27FF" w14:textId="4F05A488" w:rsidR="008B1993" w:rsidRDefault="008B1993" w:rsidP="007046BA">
            <w:r>
              <w:t>Projekttitel</w:t>
            </w:r>
          </w:p>
        </w:tc>
        <w:tc>
          <w:tcPr>
            <w:tcW w:w="6373" w:type="dxa"/>
            <w:gridSpan w:val="2"/>
            <w:vAlign w:val="center"/>
          </w:tcPr>
          <w:p w14:paraId="447D43F1" w14:textId="1B8A48C2" w:rsidR="008B1993" w:rsidRDefault="00817487" w:rsidP="00F4008A">
            <w:pPr>
              <w:spacing w:before="120"/>
            </w:pPr>
            <w:sdt>
              <w:sdtPr>
                <w:id w:val="-1828664956"/>
                <w:placeholder>
                  <w:docPart w:val="5FBDD8769F3C44D8AA231688D5CD1400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8B1993" w14:paraId="76BF03FF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002C0F50" w14:textId="7CB1596F" w:rsidR="008B1993" w:rsidRDefault="008B1993" w:rsidP="007046BA">
            <w:r>
              <w:t xml:space="preserve">NAREG-Projekt-ID </w:t>
            </w:r>
            <w:r w:rsidR="001F5B04">
              <w:br/>
            </w:r>
            <w:r>
              <w:t>bereits vergeben?</w:t>
            </w:r>
          </w:p>
        </w:tc>
        <w:tc>
          <w:tcPr>
            <w:tcW w:w="6373" w:type="dxa"/>
            <w:gridSpan w:val="2"/>
            <w:tcBorders>
              <w:bottom w:val="single" w:sz="4" w:space="0" w:color="auto"/>
            </w:tcBorders>
            <w:vAlign w:val="center"/>
          </w:tcPr>
          <w:p w14:paraId="7D60294F" w14:textId="4B23345F" w:rsidR="007D1D97" w:rsidRDefault="00817487" w:rsidP="007D1D97">
            <w:sdt>
              <w:sdtPr>
                <w:id w:val="75309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D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D97">
              <w:t xml:space="preserve"> nein</w:t>
            </w:r>
            <w:r w:rsidR="007D1D97" w:rsidRPr="00B103B8">
              <w:t xml:space="preserve"> </w:t>
            </w:r>
          </w:p>
          <w:p w14:paraId="35541BE6" w14:textId="6C02D026" w:rsidR="008B1993" w:rsidRDefault="00817487" w:rsidP="007D1D97">
            <w:sdt>
              <w:sdtPr>
                <w:id w:val="-657227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4A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D97">
              <w:t xml:space="preserve"> ja: </w:t>
            </w:r>
            <w:sdt>
              <w:sdtPr>
                <w:id w:val="1209449189"/>
                <w:placeholder>
                  <w:docPart w:val="553122D59B3C48F6B5C44C113B46D25F"/>
                </w:placeholder>
                <w:showingPlcHdr/>
              </w:sdtPr>
              <w:sdtEndPr/>
              <w:sdtContent>
                <w:r w:rsidR="00F26F31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26F31">
              <w:t xml:space="preserve"> </w:t>
            </w:r>
            <w:r w:rsidR="007D1D97">
              <w:t>(aus Machbarkeitsprüfung)</w:t>
            </w:r>
          </w:p>
        </w:tc>
      </w:tr>
      <w:tr w:rsidR="007D1D97" w14:paraId="3B4E539A" w14:textId="77777777" w:rsidTr="2818FFB9">
        <w:trPr>
          <w:trHeight w:val="732"/>
        </w:trPr>
        <w:tc>
          <w:tcPr>
            <w:tcW w:w="2689" w:type="dxa"/>
            <w:vAlign w:val="center"/>
          </w:tcPr>
          <w:p w14:paraId="190933C4" w14:textId="5805D62D" w:rsidR="007D1D97" w:rsidRDefault="007D1D97" w:rsidP="008B1993">
            <w:r>
              <w:t>Art der Verwertung</w:t>
            </w:r>
          </w:p>
        </w:tc>
        <w:tc>
          <w:tcPr>
            <w:tcW w:w="2835" w:type="dxa"/>
            <w:tcBorders>
              <w:bottom w:val="single" w:sz="4" w:space="0" w:color="auto"/>
              <w:right w:val="nil"/>
            </w:tcBorders>
            <w:vAlign w:val="center"/>
          </w:tcPr>
          <w:p w14:paraId="67C42C6C" w14:textId="0B0EBDDF" w:rsidR="007D1D97" w:rsidRDefault="00817487" w:rsidP="008B1993">
            <w:sdt>
              <w:sdtPr>
                <w:id w:val="98759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D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D97">
              <w:t xml:space="preserve"> </w:t>
            </w:r>
            <w:r w:rsidR="007D1D97" w:rsidRPr="00B103B8">
              <w:t>Publikation</w:t>
            </w:r>
          </w:p>
          <w:p w14:paraId="49B4411D" w14:textId="18F82705" w:rsidR="007D1D97" w:rsidRDefault="00817487" w:rsidP="008B1993">
            <w:sdt>
              <w:sdtPr>
                <w:id w:val="-67411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D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D97">
              <w:t xml:space="preserve"> </w:t>
            </w:r>
            <w:r w:rsidR="007D1D97" w:rsidRPr="00B103B8">
              <w:t>Vort</w:t>
            </w:r>
            <w:r w:rsidR="007D1D97">
              <w:t>r</w:t>
            </w:r>
            <w:r w:rsidR="007D1D97" w:rsidRPr="00B103B8">
              <w:t>ag</w:t>
            </w:r>
          </w:p>
        </w:tc>
        <w:tc>
          <w:tcPr>
            <w:tcW w:w="3538" w:type="dxa"/>
            <w:tcBorders>
              <w:left w:val="nil"/>
              <w:bottom w:val="single" w:sz="4" w:space="0" w:color="auto"/>
            </w:tcBorders>
            <w:vAlign w:val="center"/>
          </w:tcPr>
          <w:p w14:paraId="3A8694BB" w14:textId="77777777" w:rsidR="007D1D97" w:rsidRDefault="00817487" w:rsidP="008B1993">
            <w:sdt>
              <w:sdtPr>
                <w:id w:val="-180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1D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1D97">
              <w:t xml:space="preserve"> </w:t>
            </w:r>
            <w:r w:rsidR="007D1D97" w:rsidRPr="00B103B8">
              <w:t xml:space="preserve">Sonstiges </w:t>
            </w:r>
          </w:p>
          <w:p w14:paraId="1113AFDC" w14:textId="53C4589E" w:rsidR="007D1D97" w:rsidRDefault="00817487" w:rsidP="008B1993">
            <w:sdt>
              <w:sdtPr>
                <w:id w:val="1219711492"/>
                <w:placeholder>
                  <w:docPart w:val="6AB3555878784E81AB0268CA95BAE1C5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07536C" w:rsidRPr="009578F6" w14:paraId="7AE2CCF9" w14:textId="77777777" w:rsidTr="0007536C">
        <w:trPr>
          <w:trHeight w:val="732"/>
        </w:trPr>
        <w:tc>
          <w:tcPr>
            <w:tcW w:w="2689" w:type="dxa"/>
            <w:vAlign w:val="center"/>
          </w:tcPr>
          <w:p w14:paraId="46EA1C21" w14:textId="02ABF291" w:rsidR="0007536C" w:rsidRDefault="0007536C" w:rsidP="008B1993">
            <w:r>
              <w:t xml:space="preserve">Welche Variablen </w:t>
            </w:r>
            <w:r>
              <w:br/>
              <w:t>werden benötigt?</w:t>
            </w: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14:paraId="5355824F" w14:textId="1BE9427E" w:rsidR="0007536C" w:rsidRDefault="00817487" w:rsidP="008B1993">
            <w:sdt>
              <w:sdtPr>
                <w:id w:val="-1927565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3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536C">
              <w:t xml:space="preserve"> Kerndatensatz</w:t>
            </w:r>
          </w:p>
          <w:p w14:paraId="2EBBCDA2" w14:textId="77777777" w:rsidR="0007536C" w:rsidRDefault="00817487" w:rsidP="008B1993">
            <w:sdt>
              <w:sdtPr>
                <w:id w:val="-907691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3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536C">
              <w:t xml:space="preserve"> Probeninformationen</w:t>
            </w:r>
          </w:p>
          <w:p w14:paraId="41C521F8" w14:textId="216BAC8B" w:rsidR="0007536C" w:rsidRDefault="00817487" w:rsidP="009435A5">
            <w:sdt>
              <w:sdtPr>
                <w:id w:val="174853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36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7536C">
              <w:t xml:space="preserve"> Modul Infektion</w:t>
            </w:r>
            <w:r w:rsidR="009D0159">
              <w:t>skrankheiten</w:t>
            </w:r>
          </w:p>
        </w:tc>
        <w:tc>
          <w:tcPr>
            <w:tcW w:w="3538" w:type="dxa"/>
            <w:tcBorders>
              <w:left w:val="nil"/>
            </w:tcBorders>
          </w:tcPr>
          <w:p w14:paraId="74926A68" w14:textId="658BFB15" w:rsidR="0007536C" w:rsidRDefault="00817487" w:rsidP="0007536C">
            <w:sdt>
              <w:sdtPr>
                <w:id w:val="1254245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1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0159">
              <w:t xml:space="preserve"> Modul </w:t>
            </w:r>
            <w:r w:rsidR="00EA4B28" w:rsidRPr="00EA4B28">
              <w:t>Arzneimittelnebenwirkungen</w:t>
            </w:r>
          </w:p>
          <w:p w14:paraId="5D66689D" w14:textId="0C4FB4E9" w:rsidR="009D0159" w:rsidRDefault="00817487" w:rsidP="0007536C">
            <w:sdt>
              <w:sdtPr>
                <w:id w:val="137357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1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0159">
              <w:t xml:space="preserve"> Modul</w:t>
            </w:r>
            <w:r w:rsidR="00EA4B28">
              <w:t xml:space="preserve"> </w:t>
            </w:r>
            <w:r w:rsidR="00EA4B28" w:rsidRPr="00EA4B28">
              <w:t>Tumorerkrankungen</w:t>
            </w:r>
          </w:p>
          <w:p w14:paraId="5A997EF6" w14:textId="06D83514" w:rsidR="009D0159" w:rsidRDefault="00817487" w:rsidP="0007536C">
            <w:sdt>
              <w:sdtPr>
                <w:id w:val="108048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1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D0159">
              <w:t xml:space="preserve"> Modul</w:t>
            </w:r>
            <w:r w:rsidR="00EA4B28">
              <w:t xml:space="preserve"> </w:t>
            </w:r>
            <w:r w:rsidR="00EA4B28" w:rsidRPr="00EA4B28">
              <w:t>Plötzlicher Herztod</w:t>
            </w:r>
          </w:p>
          <w:p w14:paraId="1E45E805" w14:textId="3F24F424" w:rsidR="00EA4B28" w:rsidRPr="00900E60" w:rsidRDefault="00817487" w:rsidP="0007536C">
            <w:sdt>
              <w:sdtPr>
                <w:id w:val="-42867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B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4B28">
              <w:t xml:space="preserve"> Modul ICU</w:t>
            </w:r>
          </w:p>
        </w:tc>
      </w:tr>
      <w:tr w:rsidR="00DA40CA" w14:paraId="4C1E2BA9" w14:textId="77777777" w:rsidTr="2818FFB9">
        <w:trPr>
          <w:trHeight w:val="1474"/>
        </w:trPr>
        <w:tc>
          <w:tcPr>
            <w:tcW w:w="2689" w:type="dxa"/>
          </w:tcPr>
          <w:p w14:paraId="69DE5F65" w14:textId="6BCB6748" w:rsidR="00DA40CA" w:rsidRDefault="40C135BB" w:rsidP="00DA40CA">
            <w:r>
              <w:t>Projekt-</w:t>
            </w:r>
            <w:r w:rsidR="00DA40CA">
              <w:br/>
            </w:r>
            <w:r>
              <w:t>Kurzbeschreibung</w:t>
            </w:r>
            <w:r w:rsidR="00301184">
              <w:t xml:space="preserve"> [max. </w:t>
            </w:r>
            <w:r w:rsidR="008E682F">
              <w:t>200 Wörter</w:t>
            </w:r>
            <w:r w:rsidR="00301184">
              <w:t>]</w:t>
            </w:r>
          </w:p>
        </w:tc>
        <w:tc>
          <w:tcPr>
            <w:tcW w:w="6373" w:type="dxa"/>
            <w:gridSpan w:val="2"/>
          </w:tcPr>
          <w:p w14:paraId="12FE981C" w14:textId="6B7831E5" w:rsidR="00DA40CA" w:rsidRDefault="00817487" w:rsidP="00A458D9">
            <w:sdt>
              <w:sdtPr>
                <w:id w:val="1894925465"/>
                <w:placeholder>
                  <w:docPart w:val="078C9CCB314C4FB2BBA98E0A8172ADDC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C94F03">
              <w:t xml:space="preserve"> </w:t>
            </w:r>
          </w:p>
        </w:tc>
      </w:tr>
    </w:tbl>
    <w:p w14:paraId="27BB4386" w14:textId="77777777" w:rsidR="008B1993" w:rsidRDefault="008B1993"/>
    <w:p w14:paraId="12828E10" w14:textId="77777777" w:rsidR="00B103B8" w:rsidRDefault="00B103B8" w:rsidP="00B103B8">
      <w:pPr>
        <w:rPr>
          <w:b/>
          <w:bCs/>
        </w:rPr>
      </w:pPr>
    </w:p>
    <w:p w14:paraId="45F7B53F" w14:textId="7B0B09F4" w:rsidR="00B103B8" w:rsidRPr="00B103B8" w:rsidRDefault="00B103B8" w:rsidP="000E586F">
      <w:pPr>
        <w:spacing w:before="360"/>
        <w:rPr>
          <w:b/>
          <w:bCs/>
        </w:rPr>
      </w:pPr>
      <w:r>
        <w:rPr>
          <w:b/>
          <w:bCs/>
        </w:rPr>
        <w:t>Für Antrag notwendige Dokumente und Informationen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770"/>
        <w:gridCol w:w="2828"/>
        <w:gridCol w:w="3464"/>
      </w:tblGrid>
      <w:tr w:rsidR="00B103B8" w14:paraId="094F68EA" w14:textId="77777777" w:rsidTr="005E38C4">
        <w:trPr>
          <w:trHeight w:val="732"/>
        </w:trPr>
        <w:tc>
          <w:tcPr>
            <w:tcW w:w="2770" w:type="dxa"/>
            <w:vAlign w:val="center"/>
          </w:tcPr>
          <w:p w14:paraId="0EC5E682" w14:textId="4FF41310" w:rsidR="00B103B8" w:rsidRDefault="00B103B8" w:rsidP="007046BA">
            <w:r>
              <w:t>Ethikvotum</w:t>
            </w:r>
          </w:p>
        </w:tc>
        <w:tc>
          <w:tcPr>
            <w:tcW w:w="6292" w:type="dxa"/>
            <w:gridSpan w:val="2"/>
            <w:vAlign w:val="center"/>
          </w:tcPr>
          <w:p w14:paraId="1F00E3E2" w14:textId="04DE9439" w:rsidR="000542FC" w:rsidRDefault="00817487" w:rsidP="007046BA">
            <w:sdt>
              <w:sdtPr>
                <w:id w:val="-23733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67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</w:t>
            </w:r>
            <w:r w:rsidR="00A12085">
              <w:t xml:space="preserve">Dokument </w:t>
            </w:r>
            <w:r w:rsidR="000542FC">
              <w:t>m</w:t>
            </w:r>
            <w:r w:rsidR="005C2784">
              <w:t>itgeschickt</w:t>
            </w:r>
          </w:p>
          <w:p w14:paraId="450A3754" w14:textId="5DAA86CE" w:rsidR="000542FC" w:rsidRDefault="00817487" w:rsidP="007046BA">
            <w:sdt>
              <w:sdtPr>
                <w:id w:val="-62693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</w:t>
            </w:r>
            <w:r w:rsidR="005C2784">
              <w:t>bei E</w:t>
            </w:r>
            <w:r w:rsidR="000542FC">
              <w:t>thik-Kommission in Beratung</w:t>
            </w:r>
          </w:p>
          <w:p w14:paraId="5928B25C" w14:textId="0ED2A726" w:rsidR="00B103B8" w:rsidRDefault="00817487" w:rsidP="007046BA">
            <w:sdt>
              <w:sdtPr>
                <w:id w:val="-7875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7F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</w:t>
            </w:r>
            <w:r w:rsidR="005C2784">
              <w:t>noch zu erstellen</w:t>
            </w:r>
          </w:p>
        </w:tc>
      </w:tr>
      <w:tr w:rsidR="000542FC" w14:paraId="0C4EB0BC" w14:textId="77777777" w:rsidTr="005E38C4">
        <w:trPr>
          <w:trHeight w:val="732"/>
        </w:trPr>
        <w:tc>
          <w:tcPr>
            <w:tcW w:w="2770" w:type="dxa"/>
            <w:vAlign w:val="center"/>
          </w:tcPr>
          <w:p w14:paraId="4678854A" w14:textId="73A441C1" w:rsidR="000542FC" w:rsidRDefault="000542FC" w:rsidP="007046BA">
            <w:r>
              <w:t xml:space="preserve">Registrierung </w:t>
            </w:r>
            <w:r w:rsidR="00772940">
              <w:br/>
            </w:r>
            <w:r>
              <w:t>Primärregister</w:t>
            </w:r>
          </w:p>
        </w:tc>
        <w:tc>
          <w:tcPr>
            <w:tcW w:w="2828" w:type="dxa"/>
            <w:vAlign w:val="center"/>
          </w:tcPr>
          <w:p w14:paraId="373081F1" w14:textId="510D144E" w:rsidR="000542FC" w:rsidRDefault="00817487" w:rsidP="007046BA">
            <w:sdt>
              <w:sdtPr>
                <w:id w:val="196392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ausstehend</w:t>
            </w:r>
          </w:p>
          <w:p w14:paraId="512B864E" w14:textId="49377DD7" w:rsidR="000542FC" w:rsidRDefault="00817487" w:rsidP="007046BA">
            <w:sdt>
              <w:sdtPr>
                <w:id w:val="-763996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F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bei DRKS</w:t>
            </w:r>
          </w:p>
        </w:tc>
        <w:tc>
          <w:tcPr>
            <w:tcW w:w="3464" w:type="dxa"/>
            <w:vAlign w:val="center"/>
          </w:tcPr>
          <w:p w14:paraId="5E92DB91" w14:textId="4F9F5D67" w:rsidR="000542FC" w:rsidRDefault="00817487" w:rsidP="007046BA">
            <w:sdt>
              <w:sdtPr>
                <w:id w:val="44997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3F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anderes: </w:t>
            </w:r>
          </w:p>
          <w:p w14:paraId="189E4F23" w14:textId="36A9CD77" w:rsidR="00C94F03" w:rsidRDefault="00817487" w:rsidP="007046BA">
            <w:sdt>
              <w:sdtPr>
                <w:id w:val="-176889565"/>
                <w:placeholder>
                  <w:docPart w:val="4FA4A83C55B249DDB9A23E7467872A71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03B8" w14:paraId="740FFCC8" w14:textId="77777777" w:rsidTr="005E38C4">
        <w:trPr>
          <w:trHeight w:val="732"/>
        </w:trPr>
        <w:tc>
          <w:tcPr>
            <w:tcW w:w="2770" w:type="dxa"/>
            <w:vAlign w:val="center"/>
          </w:tcPr>
          <w:p w14:paraId="41DEC68F" w14:textId="60D265A8" w:rsidR="00B103B8" w:rsidRDefault="00B103B8" w:rsidP="009779E7">
            <w:r>
              <w:t>Studien-Nummer</w:t>
            </w:r>
          </w:p>
        </w:tc>
        <w:tc>
          <w:tcPr>
            <w:tcW w:w="6292" w:type="dxa"/>
            <w:gridSpan w:val="2"/>
            <w:vAlign w:val="center"/>
          </w:tcPr>
          <w:p w14:paraId="1A742083" w14:textId="6F67E046" w:rsidR="00B103B8" w:rsidRDefault="00817487" w:rsidP="007046BA">
            <w:sdt>
              <w:sdtPr>
                <w:id w:val="1386153495"/>
                <w:placeholder>
                  <w:docPart w:val="45CC3304A43E4829A6CB8163B9A4882E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0542FC" w14:paraId="2EAC71B0" w14:textId="77777777" w:rsidTr="005E38C4">
        <w:trPr>
          <w:trHeight w:val="732"/>
        </w:trPr>
        <w:tc>
          <w:tcPr>
            <w:tcW w:w="2770" w:type="dxa"/>
            <w:vAlign w:val="center"/>
          </w:tcPr>
          <w:p w14:paraId="24617187" w14:textId="7F7B7515" w:rsidR="000542FC" w:rsidRDefault="000542FC" w:rsidP="000542FC">
            <w:r>
              <w:t xml:space="preserve">Beurteilung </w:t>
            </w:r>
            <w:r w:rsidR="00772940">
              <w:br/>
            </w:r>
            <w:r>
              <w:t>Datenschutz</w:t>
            </w:r>
          </w:p>
        </w:tc>
        <w:tc>
          <w:tcPr>
            <w:tcW w:w="6292" w:type="dxa"/>
            <w:gridSpan w:val="2"/>
            <w:vAlign w:val="center"/>
          </w:tcPr>
          <w:p w14:paraId="48D58FA2" w14:textId="74CCBECB" w:rsidR="000542FC" w:rsidRDefault="00817487" w:rsidP="000542FC">
            <w:sdt>
              <w:sdtPr>
                <w:id w:val="-15886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</w:t>
            </w:r>
            <w:r w:rsidR="00A12085">
              <w:t xml:space="preserve">Dokument </w:t>
            </w:r>
            <w:r w:rsidR="000542FC">
              <w:t xml:space="preserve">mitgeschickt </w:t>
            </w:r>
          </w:p>
          <w:p w14:paraId="43F4144A" w14:textId="1D926D90" w:rsidR="000542FC" w:rsidRDefault="00817487" w:rsidP="000542FC">
            <w:sdt>
              <w:sdtPr>
                <w:id w:val="-732612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bei Datenschutzbeauftragten /-behörde</w:t>
            </w:r>
          </w:p>
          <w:p w14:paraId="494D1F09" w14:textId="05BB3DF1" w:rsidR="000542FC" w:rsidRDefault="00817487" w:rsidP="000542FC">
            <w:sdt>
              <w:sdtPr>
                <w:id w:val="208957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F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542FC">
              <w:t xml:space="preserve">  noch zu erstellen</w:t>
            </w:r>
          </w:p>
        </w:tc>
      </w:tr>
      <w:tr w:rsidR="000542FC" w14:paraId="296507DE" w14:textId="77777777" w:rsidTr="005E38C4">
        <w:trPr>
          <w:trHeight w:val="732"/>
        </w:trPr>
        <w:tc>
          <w:tcPr>
            <w:tcW w:w="2770" w:type="dxa"/>
            <w:vAlign w:val="center"/>
          </w:tcPr>
          <w:p w14:paraId="10CBD30E" w14:textId="1B3DA7A5" w:rsidR="000542FC" w:rsidRDefault="176A491C" w:rsidP="000542FC">
            <w:r>
              <w:t>Projektskizze:</w:t>
            </w:r>
          </w:p>
          <w:p w14:paraId="09145CCA" w14:textId="20455904" w:rsidR="000542FC" w:rsidRDefault="176A491C" w:rsidP="2DD4B9A8">
            <w:r>
              <w:t>Forschungsfrage und kurzer Hintergrund (max. 5 Zeilen)</w:t>
            </w:r>
            <w:r w:rsidR="000542FC">
              <w:br/>
              <w:t xml:space="preserve"> </w:t>
            </w:r>
            <w:r w:rsidR="00724848">
              <w:t xml:space="preserve"> </w:t>
            </w:r>
            <w:r w:rsidR="000542FC">
              <w:t xml:space="preserve">  </w:t>
            </w:r>
          </w:p>
        </w:tc>
        <w:tc>
          <w:tcPr>
            <w:tcW w:w="6292" w:type="dxa"/>
            <w:gridSpan w:val="2"/>
            <w:vAlign w:val="center"/>
          </w:tcPr>
          <w:p w14:paraId="6D387172" w14:textId="3B666FAE" w:rsidR="000B3F2C" w:rsidRDefault="00817487" w:rsidP="000542FC">
            <w:sdt>
              <w:sdtPr>
                <w:id w:val="-1787269618"/>
                <w:placeholder>
                  <w:docPart w:val="E1D710D20273431ABB4DB2755FDA447F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43B195A0" w14:textId="77777777" w:rsidR="00B103B8" w:rsidRDefault="00B103B8"/>
    <w:p w14:paraId="724676D6" w14:textId="775F9121" w:rsidR="005C2784" w:rsidRPr="004C1328" w:rsidRDefault="00484354">
      <w:pPr>
        <w:rPr>
          <w:b/>
          <w:bCs/>
        </w:rPr>
      </w:pPr>
      <w:r w:rsidRPr="004C1328">
        <w:rPr>
          <w:b/>
          <w:bCs/>
        </w:rPr>
        <w:t>Auswert</w:t>
      </w:r>
      <w:r w:rsidR="00201C42" w:rsidRPr="004C1328">
        <w:rPr>
          <w:b/>
          <w:bCs/>
        </w:rPr>
        <w:t>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90"/>
        <w:gridCol w:w="6472"/>
      </w:tblGrid>
      <w:tr w:rsidR="00F4008A" w14:paraId="3F226834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143E4704" w14:textId="567F8504" w:rsidR="00F4008A" w:rsidRDefault="00F4008A" w:rsidP="00F4008A">
            <w:r>
              <w:t>Literaturrecherche</w:t>
            </w:r>
          </w:p>
        </w:tc>
        <w:tc>
          <w:tcPr>
            <w:tcW w:w="6472" w:type="dxa"/>
            <w:vAlign w:val="center"/>
          </w:tcPr>
          <w:p w14:paraId="34370E0A" w14:textId="04B6012E" w:rsidR="00F4008A" w:rsidRDefault="00817487" w:rsidP="00F4008A">
            <w:sdt>
              <w:sdtPr>
                <w:id w:val="-1991709003"/>
                <w:placeholder>
                  <w:docPart w:val="A5DCCF457A724B478AE1F3973CE01018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F4008A" w14:paraId="45C08D4C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2604732D" w14:textId="03ED93AB" w:rsidR="00F4008A" w:rsidRDefault="15A89B64">
            <w:r>
              <w:t>Eigene fünf wichtigsten Publikationen zu dem Projekt</w:t>
            </w:r>
          </w:p>
        </w:tc>
        <w:tc>
          <w:tcPr>
            <w:tcW w:w="6472" w:type="dxa"/>
            <w:vAlign w:val="center"/>
          </w:tcPr>
          <w:p w14:paraId="13C3487D" w14:textId="5B177293" w:rsidR="00F4008A" w:rsidRDefault="002F7C2F" w:rsidP="00F4008A">
            <w:sdt>
              <w:sdtPr>
                <w:id w:val="-1821568560"/>
                <w:placeholder>
                  <w:docPart w:val="510A679147E848E1BE1608D0A40AC235"/>
                </w:placeholder>
                <w:showingPlcHdr/>
              </w:sdtPr>
              <w:sdtContent>
                <w:r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2DD4B9A8" w14:paraId="40D7D8F1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5D34F860" w14:textId="1526BDCF" w:rsidR="2DD4B9A8" w:rsidRDefault="2DD4B9A8">
            <w:r>
              <w:t>Hypothese/Ziele</w:t>
            </w:r>
          </w:p>
        </w:tc>
        <w:tc>
          <w:tcPr>
            <w:tcW w:w="6472" w:type="dxa"/>
            <w:vAlign w:val="center"/>
          </w:tcPr>
          <w:p w14:paraId="76EA14BD" w14:textId="6D9D30C4" w:rsidR="2DD4B9A8" w:rsidRDefault="00817487">
            <w:sdt>
              <w:sdtPr>
                <w:id w:val="-74120245"/>
                <w:placeholder>
                  <w:docPart w:val="9B153BBC5B8A42A8A698DD41EDBC4C56"/>
                </w:placeholder>
                <w:showingPlcHdr/>
              </w:sdtPr>
              <w:sdtEndPr/>
              <w:sdtContent>
                <w:r w:rsidR="00C94F03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F4008A" w14:paraId="03C26C15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06F964B2" w14:textId="4354FA28" w:rsidR="00F4008A" w:rsidRDefault="00F4008A" w:rsidP="00F4008A">
            <w:r w:rsidRPr="005C2784">
              <w:t>Auswertestrategie</w:t>
            </w:r>
          </w:p>
        </w:tc>
        <w:tc>
          <w:tcPr>
            <w:tcW w:w="6472" w:type="dxa"/>
            <w:vAlign w:val="center"/>
          </w:tcPr>
          <w:p w14:paraId="2898AA1A" w14:textId="062CB4D4" w:rsidR="00F4008A" w:rsidRDefault="00817487" w:rsidP="00F4008A">
            <w:sdt>
              <w:sdtPr>
                <w:id w:val="-1151904186"/>
                <w:placeholder>
                  <w:docPart w:val="6B912D9173914799B0DA850970CB2C45"/>
                </w:placeholder>
                <w:showingPlcHdr/>
              </w:sdtPr>
              <w:sdtEndPr/>
              <w:sdtContent>
                <w:r w:rsidR="00552F12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2DD4B9A8" w14:paraId="0F00BB7E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5F727273" w14:textId="6DA12F0A" w:rsidR="2DD4B9A8" w:rsidRDefault="2DD4B9A8">
            <w:r>
              <w:t>Finanzierung</w:t>
            </w:r>
          </w:p>
        </w:tc>
        <w:tc>
          <w:tcPr>
            <w:tcW w:w="6472" w:type="dxa"/>
            <w:vAlign w:val="center"/>
          </w:tcPr>
          <w:p w14:paraId="74508C0E" w14:textId="6B8B3A3E" w:rsidR="2DD4B9A8" w:rsidRDefault="00817487">
            <w:sdt>
              <w:sdtPr>
                <w:id w:val="914740133"/>
                <w:placeholder>
                  <w:docPart w:val="E46C6DB6DBFD470995CEBC4C0CB784AB"/>
                </w:placeholder>
                <w:showingPlcHdr/>
              </w:sdtPr>
              <w:sdtEndPr/>
              <w:sdtContent>
                <w:r w:rsidR="00552F12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2DD4B9A8" w14:paraId="3B20FBA2" w14:textId="77777777" w:rsidTr="2DD4B9A8">
        <w:trPr>
          <w:trHeight w:val="732"/>
        </w:trPr>
        <w:tc>
          <w:tcPr>
            <w:tcW w:w="9062" w:type="dxa"/>
            <w:gridSpan w:val="2"/>
            <w:vAlign w:val="center"/>
          </w:tcPr>
          <w:p w14:paraId="0839B506" w14:textId="47B8F89B" w:rsidR="78E1F8C1" w:rsidRDefault="78E1F8C1" w:rsidP="2DD4B9A8">
            <w:pPr>
              <w:rPr>
                <w:sz w:val="20"/>
                <w:szCs w:val="20"/>
              </w:rPr>
            </w:pPr>
            <w:r w:rsidRPr="008E682F">
              <w:rPr>
                <w:sz w:val="20"/>
                <w:szCs w:val="20"/>
              </w:rPr>
              <w:t>Bitte beschreiben Sie detailliert die benötigten Organe/Gewebe, für die jeweils welche Art von Material benötigt wird (</w:t>
            </w:r>
            <w:proofErr w:type="gramStart"/>
            <w:r w:rsidRPr="2DD4B9A8">
              <w:rPr>
                <w:sz w:val="20"/>
                <w:szCs w:val="20"/>
              </w:rPr>
              <w:t xml:space="preserve">formalinfixierte  </w:t>
            </w:r>
            <w:r w:rsidRPr="008E682F">
              <w:rPr>
                <w:sz w:val="20"/>
                <w:szCs w:val="20"/>
              </w:rPr>
              <w:t>Paraffin</w:t>
            </w:r>
            <w:proofErr w:type="gramEnd"/>
            <w:r w:rsidRPr="008E682F">
              <w:rPr>
                <w:sz w:val="20"/>
                <w:szCs w:val="20"/>
              </w:rPr>
              <w:t xml:space="preserve"> eingebettete [FFPE] Schnitte oder Blöcke; </w:t>
            </w:r>
            <w:r w:rsidRPr="2DD4B9A8">
              <w:rPr>
                <w:sz w:val="20"/>
                <w:szCs w:val="20"/>
              </w:rPr>
              <w:t>formalinfixierte</w:t>
            </w:r>
            <w:r w:rsidRPr="008E682F">
              <w:rPr>
                <w:sz w:val="20"/>
                <w:szCs w:val="20"/>
              </w:rPr>
              <w:t xml:space="preserve"> Gewebe; </w:t>
            </w:r>
            <w:r w:rsidRPr="2DD4B9A8">
              <w:rPr>
                <w:sz w:val="20"/>
                <w:szCs w:val="20"/>
              </w:rPr>
              <w:t xml:space="preserve">unfixierte gefrorene Proben, andere), die </w:t>
            </w:r>
            <w:proofErr w:type="gramStart"/>
            <w:r w:rsidRPr="2DD4B9A8">
              <w:rPr>
                <w:sz w:val="20"/>
                <w:szCs w:val="20"/>
              </w:rPr>
              <w:t>benötigte  Anzahl</w:t>
            </w:r>
            <w:proofErr w:type="gramEnd"/>
            <w:r w:rsidRPr="2DD4B9A8">
              <w:rPr>
                <w:sz w:val="20"/>
                <w:szCs w:val="20"/>
              </w:rPr>
              <w:t xml:space="preserve"> der benötigten Proben und weitere relevante Anforderungen (Zeit zwischen Tod und Autopsie, bestimmte Krankheiten usw.) </w:t>
            </w:r>
          </w:p>
        </w:tc>
      </w:tr>
      <w:tr w:rsidR="00F4008A" w14:paraId="59D98CA9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45F624DF" w14:textId="7A993ABF" w:rsidR="00F4008A" w:rsidRDefault="00F4008A" w:rsidP="00F4008A">
            <w:r>
              <w:t xml:space="preserve">Bei Proben- </w:t>
            </w:r>
            <w:r>
              <w:br/>
              <w:t>informationen</w:t>
            </w:r>
          </w:p>
        </w:tc>
        <w:tc>
          <w:tcPr>
            <w:tcW w:w="6472" w:type="dxa"/>
            <w:vAlign w:val="center"/>
          </w:tcPr>
          <w:p w14:paraId="0EF14B11" w14:textId="7842F7DB" w:rsidR="00F4008A" w:rsidRDefault="00F4008A" w:rsidP="00F4008A">
            <w:r>
              <w:t xml:space="preserve">Was wird gesucht:  </w:t>
            </w:r>
            <w:r>
              <w:br/>
            </w:r>
            <w:sdt>
              <w:sdtPr>
                <w:id w:val="-1293125946"/>
                <w:placeholder>
                  <w:docPart w:val="4EC1C304C2FD489A8A01C0346DB07D1D"/>
                </w:placeholder>
                <w:showingPlcHdr/>
              </w:sdtPr>
              <w:sdtEndPr/>
              <w:sdtContent>
                <w:r w:rsidR="00552F12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2DD4B9A8" w14:paraId="4A86B200" w14:textId="77777777" w:rsidTr="00682EBA">
        <w:trPr>
          <w:trHeight w:val="732"/>
        </w:trPr>
        <w:tc>
          <w:tcPr>
            <w:tcW w:w="2590" w:type="dxa"/>
            <w:vAlign w:val="center"/>
          </w:tcPr>
          <w:p w14:paraId="714AE38B" w14:textId="042BF787" w:rsidR="5363AD6C" w:rsidRDefault="5363AD6C" w:rsidP="2DD4B9A8">
            <w:r>
              <w:lastRenderedPageBreak/>
              <w:t>Gewünschtes Material (max. 15 Zeilen):</w:t>
            </w:r>
          </w:p>
        </w:tc>
        <w:tc>
          <w:tcPr>
            <w:tcW w:w="6472" w:type="dxa"/>
            <w:vAlign w:val="center"/>
          </w:tcPr>
          <w:p w14:paraId="3590E548" w14:textId="1DC85191" w:rsidR="2DD4B9A8" w:rsidRDefault="00817487" w:rsidP="2DD4B9A8">
            <w:sdt>
              <w:sdtPr>
                <w:id w:val="-756133842"/>
                <w:placeholder>
                  <w:docPart w:val="E9D43948ABE046E7BAAAE98B850A9724"/>
                </w:placeholder>
                <w:showingPlcHdr/>
              </w:sdtPr>
              <w:sdtEndPr/>
              <w:sdtContent>
                <w:r w:rsidR="00F53610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701FEFC5" w14:textId="77777777" w:rsidR="005C2784" w:rsidRDefault="005C2784"/>
    <w:p w14:paraId="6CF6E653" w14:textId="77777777" w:rsidR="00EF2B88" w:rsidRDefault="00EF2B88"/>
    <w:p w14:paraId="15C049A6" w14:textId="4E0AFEA7" w:rsidR="00E50E4C" w:rsidRDefault="00D26C35" w:rsidP="00E50E4C">
      <w:pPr>
        <w:rPr>
          <w:b/>
          <w:bCs/>
        </w:rPr>
      </w:pPr>
      <w:r>
        <w:rPr>
          <w:b/>
          <w:bCs/>
        </w:rPr>
        <w:t>Sichere Datenverarbeitung (entsprechend GDNG)</w:t>
      </w:r>
    </w:p>
    <w:p w14:paraId="60724AA1" w14:textId="2A01EEF5" w:rsidR="0033375C" w:rsidRPr="00C12B9F" w:rsidRDefault="0033375C" w:rsidP="00E50E4C">
      <w:r w:rsidRPr="00C12B9F">
        <w:t>Bitte beschreiben Sie</w:t>
      </w:r>
      <w:r w:rsidR="00301184">
        <w:t>,</w:t>
      </w:r>
      <w:r w:rsidRPr="00C12B9F">
        <w:t xml:space="preserve"> welche technischen und organisatorischen Schutzmaßnahmen Sie bei der Weiterverarbeitung </w:t>
      </w:r>
      <w:r w:rsidR="00C12B9F">
        <w:t>treffen.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704"/>
        <w:gridCol w:w="6358"/>
      </w:tblGrid>
      <w:tr w:rsidR="00E50E4C" w14:paraId="5591DE44" w14:textId="77777777" w:rsidTr="00CA0D2E">
        <w:trPr>
          <w:trHeight w:val="732"/>
        </w:trPr>
        <w:tc>
          <w:tcPr>
            <w:tcW w:w="2704" w:type="dxa"/>
            <w:vAlign w:val="center"/>
          </w:tcPr>
          <w:p w14:paraId="0CD619E8" w14:textId="5E2A4BF8" w:rsidR="00E50E4C" w:rsidRDefault="00ED5FAC" w:rsidP="00A72486">
            <w:r>
              <w:t>T</w:t>
            </w:r>
            <w:r w:rsidR="009C47A6">
              <w:t>echnische Schutzmaßnahmen</w:t>
            </w:r>
          </w:p>
        </w:tc>
        <w:tc>
          <w:tcPr>
            <w:tcW w:w="6358" w:type="dxa"/>
            <w:vAlign w:val="center"/>
          </w:tcPr>
          <w:p w14:paraId="0CACA064" w14:textId="4C643A5B" w:rsidR="00E50E4C" w:rsidRDefault="00817487" w:rsidP="00F53610">
            <w:pPr>
              <w:jc w:val="both"/>
            </w:pPr>
            <w:sdt>
              <w:sdtPr>
                <w:id w:val="281385294"/>
                <w:placeholder>
                  <w:docPart w:val="F8F5DB6F5F4B441E98749E49D23279F7"/>
                </w:placeholder>
                <w:showingPlcHdr/>
              </w:sdtPr>
              <w:sdtEndPr/>
              <w:sdtContent>
                <w:r w:rsidR="00552F12" w:rsidRPr="00675DB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E50E4C" w14:paraId="57B1B1C2" w14:textId="77777777" w:rsidTr="00CA0D2E">
        <w:trPr>
          <w:trHeight w:val="732"/>
        </w:trPr>
        <w:tc>
          <w:tcPr>
            <w:tcW w:w="2704" w:type="dxa"/>
            <w:vAlign w:val="center"/>
          </w:tcPr>
          <w:p w14:paraId="5808AA8C" w14:textId="5B554B1E" w:rsidR="00E50E4C" w:rsidRDefault="00ED5FAC" w:rsidP="00A72486">
            <w:r>
              <w:t>O</w:t>
            </w:r>
            <w:r w:rsidR="002C22BE">
              <w:t>rganisatorische</w:t>
            </w:r>
            <w:r w:rsidR="009C47A6">
              <w:t xml:space="preserve"> Schutzmaßnahmen</w:t>
            </w:r>
          </w:p>
        </w:tc>
        <w:tc>
          <w:tcPr>
            <w:tcW w:w="6358" w:type="dxa"/>
            <w:vAlign w:val="center"/>
          </w:tcPr>
          <w:sdt>
            <w:sdtPr>
              <w:id w:val="-1284113134"/>
              <w:placeholder>
                <w:docPart w:val="87BD29C94E86408194DF4C4E5FC05D2B"/>
              </w:placeholder>
            </w:sdtPr>
            <w:sdtEndPr/>
            <w:sdtContent>
              <w:p w14:paraId="5F83A083" w14:textId="6536FA49" w:rsidR="00552F12" w:rsidRDefault="002F7C2F" w:rsidP="00A72486">
                <w:sdt>
                  <w:sdtPr>
                    <w:id w:val="1440182704"/>
                    <w:placeholder>
                      <w:docPart w:val="2C3AA7E67EDC4014BF0F5B063837C45E"/>
                    </w:placeholder>
                    <w:showingPlcHdr/>
                  </w:sdtPr>
                  <w:sdtContent>
                    <w:r w:rsidRPr="00675DB6">
                      <w:rPr>
                        <w:rStyle w:val="Platzhaltertext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</w:tbl>
    <w:p w14:paraId="5A089170" w14:textId="77777777" w:rsidR="00E50E4C" w:rsidRDefault="00E50E4C"/>
    <w:p w14:paraId="2DFC215B" w14:textId="58CCAE4F" w:rsidR="00607B30" w:rsidRDefault="0012227B">
      <w:r>
        <w:t xml:space="preserve">Informationen zum Auswerteprozess </w:t>
      </w:r>
      <w:r w:rsidR="00F36E2C">
        <w:t xml:space="preserve">findet </w:t>
      </w:r>
      <w:r>
        <w:t>sich auf</w:t>
      </w:r>
      <w:r w:rsidR="00EF5CCE">
        <w:t xml:space="preserve"> www.nareg.de</w:t>
      </w:r>
    </w:p>
    <w:p w14:paraId="6E653E74" w14:textId="77777777" w:rsidR="00607B30" w:rsidRDefault="00607B30"/>
    <w:p w14:paraId="247D9A88" w14:textId="098801ED" w:rsidR="00607B30" w:rsidRDefault="00607B30" w:rsidP="00607B30"/>
    <w:p w14:paraId="4C18CAAB" w14:textId="64B91E71" w:rsidR="2DD4B9A8" w:rsidRDefault="2DD4B9A8" w:rsidP="2DD4B9A8"/>
    <w:p w14:paraId="1B0FAC8E" w14:textId="037573D6" w:rsidR="2DD4B9A8" w:rsidRDefault="2DD4B9A8" w:rsidP="2DD4B9A8"/>
    <w:p w14:paraId="1D596209" w14:textId="5479A7F3" w:rsidR="58FE5BF9" w:rsidRDefault="58FE5BF9" w:rsidP="2DD4B9A8">
      <w:r>
        <w:t>Referenzen (werden nicht auf die Seitenzahl angerechnet)</w:t>
      </w:r>
    </w:p>
    <w:p w14:paraId="2E640EFE" w14:textId="7B1CF911" w:rsidR="00552F12" w:rsidRDefault="00817487" w:rsidP="2DD4B9A8">
      <w:sdt>
        <w:sdtPr>
          <w:id w:val="-35505166"/>
          <w:placeholder>
            <w:docPart w:val="AB33657B7C314C2F86A04F6BC17AC7D0"/>
          </w:placeholder>
          <w:showingPlcHdr/>
        </w:sdtPr>
        <w:sdtEndPr/>
        <w:sdtContent>
          <w:r w:rsidR="00552F12" w:rsidRPr="00675DB6">
            <w:rPr>
              <w:rStyle w:val="Platzhaltertext"/>
            </w:rPr>
            <w:t>Klicken oder tippen Sie hier, um Text einzugeben.</w:t>
          </w:r>
        </w:sdtContent>
      </w:sdt>
    </w:p>
    <w:sectPr w:rsidR="00552F12" w:rsidSect="005B079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2" w:right="1417" w:bottom="1134" w:left="1417" w:header="708" w:footer="6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6C7C4" w14:textId="77777777" w:rsidR="00817487" w:rsidRDefault="00817487" w:rsidP="00C019AD">
      <w:pPr>
        <w:spacing w:after="0" w:line="240" w:lineRule="auto"/>
      </w:pPr>
      <w:r>
        <w:separator/>
      </w:r>
    </w:p>
  </w:endnote>
  <w:endnote w:type="continuationSeparator" w:id="0">
    <w:p w14:paraId="05700820" w14:textId="77777777" w:rsidR="00817487" w:rsidRDefault="00817487" w:rsidP="00C019AD">
      <w:pPr>
        <w:spacing w:after="0" w:line="240" w:lineRule="auto"/>
      </w:pPr>
      <w:r>
        <w:continuationSeparator/>
      </w:r>
    </w:p>
  </w:endnote>
  <w:endnote w:type="continuationNotice" w:id="1">
    <w:p w14:paraId="79F67B34" w14:textId="77777777" w:rsidR="00817487" w:rsidRDefault="008174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1311" w14:textId="35C278A0" w:rsidR="002D2114" w:rsidRDefault="002D2114">
    <w:pPr>
      <w:pStyle w:val="Fuzeile"/>
      <w:pBdr>
        <w:bottom w:val="single" w:sz="6" w:space="1" w:color="auto"/>
      </w:pBdr>
    </w:pPr>
  </w:p>
  <w:p w14:paraId="28E35F0F" w14:textId="0749C9AA" w:rsidR="002D2114" w:rsidRPr="00EF6963" w:rsidRDefault="00AF1D0B" w:rsidP="001446F1">
    <w:pPr>
      <w:pStyle w:val="Fuzeile"/>
      <w:spacing w:before="120"/>
      <w:rPr>
        <w:sz w:val="22"/>
        <w:szCs w:val="22"/>
      </w:rPr>
    </w:pPr>
    <w:r>
      <w:rPr>
        <w:sz w:val="22"/>
        <w:szCs w:val="22"/>
      </w:rPr>
      <w:t>www.nareg.de</w:t>
    </w:r>
    <w:r w:rsidR="002D2114" w:rsidRPr="00EF6963">
      <w:rPr>
        <w:sz w:val="22"/>
        <w:szCs w:val="22"/>
      </w:rPr>
      <w:tab/>
    </w:r>
    <w:r w:rsidR="002D2114" w:rsidRPr="00EF6963">
      <w:rPr>
        <w:sz w:val="22"/>
        <w:szCs w:val="22"/>
      </w:rPr>
      <w:tab/>
      <w:t xml:space="preserve">Seite </w:t>
    </w:r>
    <w:r w:rsidR="002D2114" w:rsidRPr="00EF6963">
      <w:rPr>
        <w:sz w:val="22"/>
        <w:szCs w:val="22"/>
      </w:rPr>
      <w:fldChar w:fldCharType="begin"/>
    </w:r>
    <w:r w:rsidR="002D2114" w:rsidRPr="00EF6963">
      <w:rPr>
        <w:sz w:val="22"/>
        <w:szCs w:val="22"/>
      </w:rPr>
      <w:instrText xml:space="preserve"> PAGE   \* MERGEFORMAT </w:instrText>
    </w:r>
    <w:r w:rsidR="002D2114" w:rsidRPr="00EF6963">
      <w:rPr>
        <w:sz w:val="22"/>
        <w:szCs w:val="22"/>
      </w:rPr>
      <w:fldChar w:fldCharType="separate"/>
    </w:r>
    <w:r w:rsidR="002D2114" w:rsidRPr="00EF6963">
      <w:rPr>
        <w:noProof/>
        <w:sz w:val="22"/>
        <w:szCs w:val="22"/>
      </w:rPr>
      <w:t>1</w:t>
    </w:r>
    <w:r w:rsidR="002D2114" w:rsidRPr="00EF6963">
      <w:rPr>
        <w:sz w:val="22"/>
        <w:szCs w:val="22"/>
      </w:rPr>
      <w:fldChar w:fldCharType="end"/>
    </w:r>
    <w:r w:rsidR="002D2114" w:rsidRPr="00EF6963">
      <w:rPr>
        <w:sz w:val="22"/>
        <w:szCs w:val="22"/>
      </w:rPr>
      <w:t xml:space="preserve"> von </w:t>
    </w:r>
    <w:r w:rsidR="002D2114" w:rsidRPr="00EF6963">
      <w:rPr>
        <w:sz w:val="22"/>
        <w:szCs w:val="22"/>
      </w:rPr>
      <w:fldChar w:fldCharType="begin"/>
    </w:r>
    <w:r w:rsidR="002D2114" w:rsidRPr="00EF6963">
      <w:rPr>
        <w:sz w:val="22"/>
        <w:szCs w:val="22"/>
      </w:rPr>
      <w:instrText xml:space="preserve"> NUMPAGES   \* MERGEFORMAT </w:instrText>
    </w:r>
    <w:r w:rsidR="002D2114" w:rsidRPr="00EF6963">
      <w:rPr>
        <w:sz w:val="22"/>
        <w:szCs w:val="22"/>
      </w:rPr>
      <w:fldChar w:fldCharType="separate"/>
    </w:r>
    <w:r w:rsidR="002D2114" w:rsidRPr="00EF6963">
      <w:rPr>
        <w:noProof/>
        <w:sz w:val="22"/>
        <w:szCs w:val="22"/>
      </w:rPr>
      <w:t>2</w:t>
    </w:r>
    <w:r w:rsidR="002D2114" w:rsidRPr="00EF6963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C42F6" w14:textId="43A21CC9" w:rsidR="002D2114" w:rsidRDefault="002D2114">
    <w:pPr>
      <w:pStyle w:val="Fuzeile"/>
      <w:pBdr>
        <w:bottom w:val="single" w:sz="6" w:space="1" w:color="auto"/>
      </w:pBdr>
    </w:pPr>
  </w:p>
  <w:p w14:paraId="277ACF0B" w14:textId="77777777" w:rsidR="002D2114" w:rsidRDefault="002D2114">
    <w:pPr>
      <w:pStyle w:val="Fuzeile"/>
    </w:pPr>
  </w:p>
  <w:p w14:paraId="46D87E15" w14:textId="3AC707A5" w:rsidR="00E30268" w:rsidRPr="00EF6963" w:rsidRDefault="001446F1">
    <w:pPr>
      <w:pStyle w:val="Fuzeile"/>
      <w:rPr>
        <w:sz w:val="22"/>
        <w:szCs w:val="22"/>
      </w:rPr>
    </w:pPr>
    <w:r w:rsidRPr="00EF6963">
      <w:rPr>
        <w:sz w:val="22"/>
        <w:szCs w:val="22"/>
      </w:rPr>
      <w:tab/>
    </w:r>
    <w:r w:rsidRPr="00EF6963">
      <w:rPr>
        <w:sz w:val="22"/>
        <w:szCs w:val="22"/>
      </w:rPr>
      <w:tab/>
      <w:t xml:space="preserve">Version </w:t>
    </w:r>
    <w:r w:rsidR="00EA4B28">
      <w:rPr>
        <w:sz w:val="22"/>
        <w:szCs w:val="22"/>
      </w:rPr>
      <w:t>2</w:t>
    </w:r>
    <w:r w:rsidRPr="00EF6963">
      <w:rPr>
        <w:sz w:val="22"/>
        <w:szCs w:val="22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840F7" w14:textId="77777777" w:rsidR="00817487" w:rsidRDefault="00817487" w:rsidP="00C019AD">
      <w:pPr>
        <w:spacing w:after="0" w:line="240" w:lineRule="auto"/>
      </w:pPr>
      <w:r>
        <w:separator/>
      </w:r>
    </w:p>
  </w:footnote>
  <w:footnote w:type="continuationSeparator" w:id="0">
    <w:p w14:paraId="5267CFE3" w14:textId="77777777" w:rsidR="00817487" w:rsidRDefault="00817487" w:rsidP="00C019AD">
      <w:pPr>
        <w:spacing w:after="0" w:line="240" w:lineRule="auto"/>
      </w:pPr>
      <w:r>
        <w:continuationSeparator/>
      </w:r>
    </w:p>
  </w:footnote>
  <w:footnote w:type="continuationNotice" w:id="1">
    <w:p w14:paraId="36F1FFD2" w14:textId="77777777" w:rsidR="00817487" w:rsidRDefault="008174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75815" w14:textId="09A82231" w:rsidR="001446F1" w:rsidRDefault="001446F1" w:rsidP="001446F1">
    <w:pPr>
      <w:pStyle w:val="Kopfzeile"/>
      <w:pBdr>
        <w:bottom w:val="single" w:sz="6" w:space="1" w:color="auto"/>
      </w:pBdr>
    </w:pPr>
    <w:r>
      <w:rPr>
        <w:b/>
        <w:bCs/>
        <w:noProof/>
        <w:sz w:val="36"/>
        <w:szCs w:val="36"/>
        <w:lang w:eastAsia="de-DE"/>
      </w:rPr>
      <w:drawing>
        <wp:anchor distT="0" distB="0" distL="114300" distR="114300" simplePos="0" relativeHeight="251658240" behindDoc="0" locked="0" layoutInCell="1" allowOverlap="1" wp14:anchorId="0521E61B" wp14:editId="7B57DB53">
          <wp:simplePos x="0" y="0"/>
          <wp:positionH relativeFrom="margin">
            <wp:align>right</wp:align>
          </wp:positionH>
          <wp:positionV relativeFrom="paragraph">
            <wp:posOffset>-306070</wp:posOffset>
          </wp:positionV>
          <wp:extent cx="1494104" cy="619713"/>
          <wp:effectExtent l="0" t="0" r="0" b="9525"/>
          <wp:wrapNone/>
          <wp:docPr id="16622581" name="Grafik 16622581" descr="Logo von NAREG / Logo of NAR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von NAREG / Logo of NAR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104" cy="6197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925">
      <w:t>Datennutzungs</w:t>
    </w:r>
    <w:r w:rsidR="00EA4927">
      <w:t>antrag NAREG</w:t>
    </w:r>
  </w:p>
  <w:p w14:paraId="335E40CE" w14:textId="77777777" w:rsidR="001446F1" w:rsidRDefault="001446F1" w:rsidP="001446F1">
    <w:pPr>
      <w:pStyle w:val="Kopfzeile"/>
      <w:pBdr>
        <w:bottom w:val="single" w:sz="6" w:space="1" w:color="auto"/>
      </w:pBdr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9B05F" w14:textId="2AABED7D" w:rsidR="00EA4927" w:rsidRDefault="00EA4927">
    <w:pPr>
      <w:pStyle w:val="Kopfzeile"/>
    </w:pPr>
    <w:r>
      <w:rPr>
        <w:b/>
        <w:bCs/>
        <w:noProof/>
        <w:sz w:val="36"/>
        <w:szCs w:val="36"/>
        <w:lang w:eastAsia="de-DE"/>
      </w:rPr>
      <w:drawing>
        <wp:anchor distT="0" distB="0" distL="114300" distR="114300" simplePos="0" relativeHeight="251658241" behindDoc="0" locked="0" layoutInCell="1" allowOverlap="1" wp14:anchorId="20C2ACE7" wp14:editId="5D5EED2C">
          <wp:simplePos x="0" y="0"/>
          <wp:positionH relativeFrom="margin">
            <wp:align>right</wp:align>
          </wp:positionH>
          <wp:positionV relativeFrom="paragraph">
            <wp:posOffset>-276860</wp:posOffset>
          </wp:positionV>
          <wp:extent cx="1494104" cy="619713"/>
          <wp:effectExtent l="0" t="0" r="0" b="9525"/>
          <wp:wrapNone/>
          <wp:docPr id="792687474" name="Grafik 792687474" descr="Logo von NAREG / Logo of NAR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von NAREG / Logo of NAR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104" cy="6197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7A4F6F"/>
    <w:multiLevelType w:val="hybridMultilevel"/>
    <w:tmpl w:val="97004E86"/>
    <w:lvl w:ilvl="0" w:tplc="1C2644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2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xAGt5NKcolidH3r377ju9FMCEp2mKFyzipk2Ldw6fWVcvIpxwJVJ1bsNLfhFT3hptJr7Sdg0XjYV9RGHeTfiA==" w:salt="5JztjxBwe9Ppt8q7XREo+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wNzA2NDEyMjKxNDNX0lEKTi0uzszPAykwrAUA7DdmqCwAAAA="/>
  </w:docVars>
  <w:rsids>
    <w:rsidRoot w:val="00C019AD"/>
    <w:rsid w:val="000542FC"/>
    <w:rsid w:val="0007536C"/>
    <w:rsid w:val="00093DA4"/>
    <w:rsid w:val="000B3F2C"/>
    <w:rsid w:val="000E42CE"/>
    <w:rsid w:val="000E586F"/>
    <w:rsid w:val="0010289D"/>
    <w:rsid w:val="001061D7"/>
    <w:rsid w:val="0012227B"/>
    <w:rsid w:val="001446F1"/>
    <w:rsid w:val="00177B59"/>
    <w:rsid w:val="001B65C8"/>
    <w:rsid w:val="001C415D"/>
    <w:rsid w:val="001E3001"/>
    <w:rsid w:val="001F5B04"/>
    <w:rsid w:val="00201C42"/>
    <w:rsid w:val="0021755C"/>
    <w:rsid w:val="00230DF6"/>
    <w:rsid w:val="00284036"/>
    <w:rsid w:val="00295E07"/>
    <w:rsid w:val="002A6354"/>
    <w:rsid w:val="002C22BE"/>
    <w:rsid w:val="002D2114"/>
    <w:rsid w:val="002F7C2F"/>
    <w:rsid w:val="00301184"/>
    <w:rsid w:val="00325D15"/>
    <w:rsid w:val="0033375C"/>
    <w:rsid w:val="00335451"/>
    <w:rsid w:val="003451E1"/>
    <w:rsid w:val="003B0420"/>
    <w:rsid w:val="004568D7"/>
    <w:rsid w:val="00472777"/>
    <w:rsid w:val="004729C4"/>
    <w:rsid w:val="00477AB1"/>
    <w:rsid w:val="00484354"/>
    <w:rsid w:val="004B124A"/>
    <w:rsid w:val="004C1328"/>
    <w:rsid w:val="00516017"/>
    <w:rsid w:val="00524E89"/>
    <w:rsid w:val="00545E43"/>
    <w:rsid w:val="00547F3E"/>
    <w:rsid w:val="00552F12"/>
    <w:rsid w:val="005B0795"/>
    <w:rsid w:val="005C2784"/>
    <w:rsid w:val="005E38C4"/>
    <w:rsid w:val="005E4FA9"/>
    <w:rsid w:val="005F43CA"/>
    <w:rsid w:val="00607B30"/>
    <w:rsid w:val="0066020C"/>
    <w:rsid w:val="00682EBA"/>
    <w:rsid w:val="00690C65"/>
    <w:rsid w:val="006A295A"/>
    <w:rsid w:val="006E4925"/>
    <w:rsid w:val="00724848"/>
    <w:rsid w:val="00746035"/>
    <w:rsid w:val="00764BAC"/>
    <w:rsid w:val="00772940"/>
    <w:rsid w:val="007A413A"/>
    <w:rsid w:val="007B4A99"/>
    <w:rsid w:val="007B4CFE"/>
    <w:rsid w:val="007D1D97"/>
    <w:rsid w:val="007D414F"/>
    <w:rsid w:val="007E3900"/>
    <w:rsid w:val="007E7D6D"/>
    <w:rsid w:val="00817487"/>
    <w:rsid w:val="00866319"/>
    <w:rsid w:val="0087168F"/>
    <w:rsid w:val="008B1993"/>
    <w:rsid w:val="008D6856"/>
    <w:rsid w:val="008E682F"/>
    <w:rsid w:val="008F2263"/>
    <w:rsid w:val="00900E60"/>
    <w:rsid w:val="009435A5"/>
    <w:rsid w:val="009578F6"/>
    <w:rsid w:val="009779E7"/>
    <w:rsid w:val="00981532"/>
    <w:rsid w:val="00994E36"/>
    <w:rsid w:val="009C47A6"/>
    <w:rsid w:val="009D0159"/>
    <w:rsid w:val="009D258F"/>
    <w:rsid w:val="009D441A"/>
    <w:rsid w:val="00A11B39"/>
    <w:rsid w:val="00A12085"/>
    <w:rsid w:val="00A458D9"/>
    <w:rsid w:val="00A55063"/>
    <w:rsid w:val="00AF193D"/>
    <w:rsid w:val="00AF1D0B"/>
    <w:rsid w:val="00AF5D47"/>
    <w:rsid w:val="00B103B8"/>
    <w:rsid w:val="00B14403"/>
    <w:rsid w:val="00B23E9E"/>
    <w:rsid w:val="00B570EC"/>
    <w:rsid w:val="00BB011C"/>
    <w:rsid w:val="00BE0F8F"/>
    <w:rsid w:val="00BF19F8"/>
    <w:rsid w:val="00C019AD"/>
    <w:rsid w:val="00C03F45"/>
    <w:rsid w:val="00C12B9F"/>
    <w:rsid w:val="00C67FE5"/>
    <w:rsid w:val="00C92EA1"/>
    <w:rsid w:val="00C94F03"/>
    <w:rsid w:val="00CA0D2E"/>
    <w:rsid w:val="00CB1C28"/>
    <w:rsid w:val="00CB3B0B"/>
    <w:rsid w:val="00CF0339"/>
    <w:rsid w:val="00D00A2A"/>
    <w:rsid w:val="00D25D2D"/>
    <w:rsid w:val="00D26C35"/>
    <w:rsid w:val="00D5655E"/>
    <w:rsid w:val="00D87034"/>
    <w:rsid w:val="00D90372"/>
    <w:rsid w:val="00DA40CA"/>
    <w:rsid w:val="00DF5BA4"/>
    <w:rsid w:val="00E30268"/>
    <w:rsid w:val="00E436C5"/>
    <w:rsid w:val="00E4569F"/>
    <w:rsid w:val="00E50E4C"/>
    <w:rsid w:val="00E5702B"/>
    <w:rsid w:val="00E85D93"/>
    <w:rsid w:val="00E931EE"/>
    <w:rsid w:val="00EA0D5E"/>
    <w:rsid w:val="00EA3421"/>
    <w:rsid w:val="00EA4927"/>
    <w:rsid w:val="00EA4B28"/>
    <w:rsid w:val="00EC62F2"/>
    <w:rsid w:val="00ED5FAC"/>
    <w:rsid w:val="00ED6C89"/>
    <w:rsid w:val="00EF2778"/>
    <w:rsid w:val="00EF2B88"/>
    <w:rsid w:val="00EF5CCE"/>
    <w:rsid w:val="00EF67D0"/>
    <w:rsid w:val="00EF6963"/>
    <w:rsid w:val="00F26F31"/>
    <w:rsid w:val="00F36E2C"/>
    <w:rsid w:val="00F4008A"/>
    <w:rsid w:val="00F53610"/>
    <w:rsid w:val="00F56C5A"/>
    <w:rsid w:val="00F9329F"/>
    <w:rsid w:val="15A89B64"/>
    <w:rsid w:val="176A491C"/>
    <w:rsid w:val="18AAE95D"/>
    <w:rsid w:val="1BDE2683"/>
    <w:rsid w:val="1F16D111"/>
    <w:rsid w:val="237E0F3F"/>
    <w:rsid w:val="24C5CB0E"/>
    <w:rsid w:val="2818FFB9"/>
    <w:rsid w:val="2DD4B9A8"/>
    <w:rsid w:val="2F05BF3E"/>
    <w:rsid w:val="356C55A2"/>
    <w:rsid w:val="3D573CA1"/>
    <w:rsid w:val="40048ADE"/>
    <w:rsid w:val="40C135BB"/>
    <w:rsid w:val="44D7FC01"/>
    <w:rsid w:val="4DC7F2E7"/>
    <w:rsid w:val="4F1E9A83"/>
    <w:rsid w:val="5363AD6C"/>
    <w:rsid w:val="53E48F75"/>
    <w:rsid w:val="559B5838"/>
    <w:rsid w:val="5691DDB2"/>
    <w:rsid w:val="58FE5BF9"/>
    <w:rsid w:val="6C560D35"/>
    <w:rsid w:val="73F4EC25"/>
    <w:rsid w:val="78E1F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CF9B2"/>
  <w15:chartTrackingRefBased/>
  <w15:docId w15:val="{4FF79168-75C0-438B-9CE0-AD14E360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0E4C"/>
  </w:style>
  <w:style w:type="paragraph" w:styleId="berschrift1">
    <w:name w:val="heading 1"/>
    <w:basedOn w:val="Standard"/>
    <w:next w:val="Standard"/>
    <w:link w:val="berschrift1Zchn"/>
    <w:uiPriority w:val="9"/>
    <w:qFormat/>
    <w:rsid w:val="00C019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19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19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19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19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19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19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19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19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19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19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19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19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19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19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19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19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19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19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19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19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19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19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019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19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019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19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19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19A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0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19AD"/>
  </w:style>
  <w:style w:type="paragraph" w:styleId="Fuzeile">
    <w:name w:val="footer"/>
    <w:basedOn w:val="Standard"/>
    <w:link w:val="FuzeileZchn"/>
    <w:uiPriority w:val="99"/>
    <w:unhideWhenUsed/>
    <w:rsid w:val="00C01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19AD"/>
  </w:style>
  <w:style w:type="table" w:styleId="Tabellenraster">
    <w:name w:val="Table Grid"/>
    <w:basedOn w:val="NormaleTabelle"/>
    <w:uiPriority w:val="39"/>
    <w:rsid w:val="00C01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A41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A413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A413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A41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A413A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AF1D0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F1D0B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C67FE5"/>
    <w:rPr>
      <w:color w:val="666666"/>
    </w:rPr>
  </w:style>
  <w:style w:type="paragraph" w:styleId="berarbeitung">
    <w:name w:val="Revision"/>
    <w:hidden/>
    <w:uiPriority w:val="99"/>
    <w:semiHidden/>
    <w:rsid w:val="00F536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9A303BCD0C4152959BD829B5A141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62E83D-3F62-425E-89B9-959113AD9D28}"/>
      </w:docPartPr>
      <w:docPartBody>
        <w:p w:rsidR="00AC6206" w:rsidRDefault="0072411C" w:rsidP="0072411C">
          <w:pPr>
            <w:pStyle w:val="1B9A303BCD0C4152959BD829B5A141F5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442B0A341240A8AEF1846C177C53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BF385-D601-44BE-87B1-909EE371FABA}"/>
      </w:docPartPr>
      <w:docPartBody>
        <w:p w:rsidR="00AC6206" w:rsidRDefault="0072411C" w:rsidP="0072411C">
          <w:pPr>
            <w:pStyle w:val="59442B0A341240A8AEF1846C177C5357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B0660AFE0E941E0A70067D4456367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63B453-2FA4-4CF0-B503-747B5085972C}"/>
      </w:docPartPr>
      <w:docPartBody>
        <w:p w:rsidR="00AC6206" w:rsidRDefault="0072411C" w:rsidP="0072411C">
          <w:pPr>
            <w:pStyle w:val="EB0660AFE0E941E0A70067D44563675B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8F7D560D12A4E6FA10B204D1354A4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A12228-2DBA-4566-81DC-FB4449801B03}"/>
      </w:docPartPr>
      <w:docPartBody>
        <w:p w:rsidR="00AC6206" w:rsidRDefault="0072411C" w:rsidP="0072411C">
          <w:pPr>
            <w:pStyle w:val="B8F7D560D12A4E6FA10B204D1354A44F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198830B97C4BBCB3A04E89F833C5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CD2A69-DF90-41A3-A7A4-87A369F32129}"/>
      </w:docPartPr>
      <w:docPartBody>
        <w:p w:rsidR="00AC6206" w:rsidRDefault="0072411C" w:rsidP="0072411C">
          <w:pPr>
            <w:pStyle w:val="43198830B97C4BBCB3A04E89F833C517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FBDD8769F3C44D8AA231688D5CD1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1D716-5D68-450E-B05E-32E82C57EF84}"/>
      </w:docPartPr>
      <w:docPartBody>
        <w:p w:rsidR="00AC6206" w:rsidRDefault="0072411C" w:rsidP="0072411C">
          <w:pPr>
            <w:pStyle w:val="5FBDD8769F3C44D8AA231688D5CD1400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AB3555878784E81AB0268CA95BAE1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0F0712-2FC3-4BDA-949F-8342344CE3F0}"/>
      </w:docPartPr>
      <w:docPartBody>
        <w:p w:rsidR="00AC6206" w:rsidRDefault="0072411C" w:rsidP="0072411C">
          <w:pPr>
            <w:pStyle w:val="6AB3555878784E81AB0268CA95BAE1C5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8C9CCB314C4FB2BBA98E0A8172AD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35FB5-B3A9-400E-9772-2AC5C00532BD}"/>
      </w:docPartPr>
      <w:docPartBody>
        <w:p w:rsidR="00AC6206" w:rsidRDefault="0072411C" w:rsidP="0072411C">
          <w:pPr>
            <w:pStyle w:val="078C9CCB314C4FB2BBA98E0A8172ADDC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CC3304A43E4829A6CB8163B9A488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A497DC-C44F-475B-937F-BF4CB1E9CA1C}"/>
      </w:docPartPr>
      <w:docPartBody>
        <w:p w:rsidR="00AC6206" w:rsidRDefault="0072411C" w:rsidP="0072411C">
          <w:pPr>
            <w:pStyle w:val="45CC3304A43E4829A6CB8163B9A4882E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A4A83C55B249DDB9A23E7467872A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4DD216-2FCA-483C-B529-B1B23D09FD54}"/>
      </w:docPartPr>
      <w:docPartBody>
        <w:p w:rsidR="00AC6206" w:rsidRDefault="0072411C" w:rsidP="0072411C">
          <w:pPr>
            <w:pStyle w:val="4FA4A83C55B249DDB9A23E7467872A714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D710D20273431ABB4DB2755FDA44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276A70-49A6-4167-949D-67A03DD8D683}"/>
      </w:docPartPr>
      <w:docPartBody>
        <w:p w:rsidR="00AC6206" w:rsidRDefault="0072411C" w:rsidP="0072411C">
          <w:pPr>
            <w:pStyle w:val="E1D710D20273431ABB4DB2755FDA447F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DCCF457A724B478AE1F3973CE010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4E5783-F2E9-4987-B2D0-40311C3C421B}"/>
      </w:docPartPr>
      <w:docPartBody>
        <w:p w:rsidR="00AC6206" w:rsidRDefault="0072411C" w:rsidP="0072411C">
          <w:pPr>
            <w:pStyle w:val="A5DCCF457A724B478AE1F3973CE01018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153BBC5B8A42A8A698DD41EDBC4C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15C9D-17E3-46D6-891D-D56077BE014F}"/>
      </w:docPartPr>
      <w:docPartBody>
        <w:p w:rsidR="00AC6206" w:rsidRDefault="0072411C" w:rsidP="0072411C">
          <w:pPr>
            <w:pStyle w:val="9B153BBC5B8A42A8A698DD41EDBC4C56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912D9173914799B0DA850970CB2C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541B1-E0E5-4DE2-B50B-6A245188AC6E}"/>
      </w:docPartPr>
      <w:docPartBody>
        <w:p w:rsidR="00AC6206" w:rsidRDefault="0072411C" w:rsidP="0072411C">
          <w:pPr>
            <w:pStyle w:val="6B912D9173914799B0DA850970CB2C45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6C6DB6DBFD470995CEBC4C0CB784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3FC1E0-72E8-4D17-B0FE-FA105F96FCFC}"/>
      </w:docPartPr>
      <w:docPartBody>
        <w:p w:rsidR="00AC6206" w:rsidRDefault="0072411C" w:rsidP="0072411C">
          <w:pPr>
            <w:pStyle w:val="E46C6DB6DBFD470995CEBC4C0CB784AB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C1C304C2FD489A8A01C0346DB07D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0192D4-D07D-4226-9878-8E972D53CF45}"/>
      </w:docPartPr>
      <w:docPartBody>
        <w:p w:rsidR="00AC6206" w:rsidRDefault="0072411C" w:rsidP="0072411C">
          <w:pPr>
            <w:pStyle w:val="4EC1C304C2FD489A8A01C0346DB07D1D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F5DB6F5F4B441E98749E49D23279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E26958-6302-4B7E-90F7-7799133774EE}"/>
      </w:docPartPr>
      <w:docPartBody>
        <w:p w:rsidR="00AC6206" w:rsidRDefault="0072411C" w:rsidP="0072411C">
          <w:pPr>
            <w:pStyle w:val="F8F5DB6F5F4B441E98749E49D23279F7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33657B7C314C2F86A04F6BC17AC7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E951FD-2E1D-4473-BE68-D3D37123D46E}"/>
      </w:docPartPr>
      <w:docPartBody>
        <w:p w:rsidR="00AC6206" w:rsidRDefault="0072411C" w:rsidP="0072411C">
          <w:pPr>
            <w:pStyle w:val="AB33657B7C314C2F86A04F6BC17AC7D03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BD29C94E86408194DF4C4E5FC05D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1CC46-BA43-4FA6-832E-0A4337B0352B}"/>
      </w:docPartPr>
      <w:docPartBody>
        <w:p w:rsidR="00AC6206" w:rsidRDefault="0072411C" w:rsidP="00AB330F">
          <w:pPr>
            <w:pStyle w:val="87BD29C94E86408194DF4C4E5FC05D2B"/>
          </w:pPr>
          <w:r>
            <w:t>[</w:t>
          </w:r>
          <w:r w:rsidRPr="009D441A">
            <w:t>Rechte-Rollenmodell, Protokollierung der Verarbeitung</w:t>
          </w:r>
          <w:r>
            <w:t>]</w:t>
          </w:r>
        </w:p>
      </w:docPartBody>
    </w:docPart>
    <w:docPart>
      <w:docPartPr>
        <w:name w:val="E9D43948ABE046E7BAAAE98B850A97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0695FF-C800-419E-80A5-247971872F6C}"/>
      </w:docPartPr>
      <w:docPartBody>
        <w:p w:rsidR="0072411C" w:rsidRDefault="0072411C" w:rsidP="0072411C">
          <w:pPr>
            <w:pStyle w:val="E9D43948ABE046E7BAAAE98B850A97242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3122D59B3C48F6B5C44C113B46D2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D26A8C-7E2C-4201-ADD3-7E7E3DB268DD}"/>
      </w:docPartPr>
      <w:docPartBody>
        <w:p w:rsidR="0072411C" w:rsidRDefault="0072411C" w:rsidP="0072411C">
          <w:pPr>
            <w:pStyle w:val="553122D59B3C48F6B5C44C113B46D25F1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3AA7E67EDC4014BF0F5B063837C4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24CEDC-D0C5-458E-AAAA-CF77D5931FF3}"/>
      </w:docPartPr>
      <w:docPartBody>
        <w:p w:rsidR="009B3FD4" w:rsidRDefault="00AA052D" w:rsidP="00AA052D">
          <w:pPr>
            <w:pStyle w:val="2C3AA7E67EDC4014BF0F5B063837C45E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0A679147E848E1BE1608D0A40AC2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0647A8-76DB-43F4-B104-8857C4F265E0}"/>
      </w:docPartPr>
      <w:docPartBody>
        <w:p w:rsidR="009B3FD4" w:rsidRDefault="00AA052D" w:rsidP="00AA052D">
          <w:pPr>
            <w:pStyle w:val="510A679147E848E1BE1608D0A40AC235"/>
          </w:pPr>
          <w:r w:rsidRPr="00675DB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93"/>
    <w:rsid w:val="001B65C8"/>
    <w:rsid w:val="006315EB"/>
    <w:rsid w:val="0072411C"/>
    <w:rsid w:val="00850A1E"/>
    <w:rsid w:val="009B3FD4"/>
    <w:rsid w:val="00A11B39"/>
    <w:rsid w:val="00AA052D"/>
    <w:rsid w:val="00AB330F"/>
    <w:rsid w:val="00AC6206"/>
    <w:rsid w:val="00B06F8A"/>
    <w:rsid w:val="00B570EC"/>
    <w:rsid w:val="00BE7E93"/>
    <w:rsid w:val="00CB142F"/>
    <w:rsid w:val="00CB3B0B"/>
    <w:rsid w:val="00D5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A052D"/>
    <w:rPr>
      <w:color w:val="666666"/>
    </w:rPr>
  </w:style>
  <w:style w:type="paragraph" w:customStyle="1" w:styleId="1B9A303BCD0C4152959BD829B5A141F5">
    <w:name w:val="1B9A303BCD0C4152959BD829B5A141F5"/>
    <w:rsid w:val="00AB330F"/>
    <w:rPr>
      <w:rFonts w:eastAsiaTheme="minorHAnsi"/>
      <w:lang w:eastAsia="en-US"/>
    </w:rPr>
  </w:style>
  <w:style w:type="paragraph" w:customStyle="1" w:styleId="59442B0A341240A8AEF1846C177C5357">
    <w:name w:val="59442B0A341240A8AEF1846C177C5357"/>
    <w:rsid w:val="00AB330F"/>
  </w:style>
  <w:style w:type="paragraph" w:customStyle="1" w:styleId="EB0660AFE0E941E0A70067D44563675B">
    <w:name w:val="EB0660AFE0E941E0A70067D44563675B"/>
    <w:rsid w:val="00AB330F"/>
  </w:style>
  <w:style w:type="paragraph" w:customStyle="1" w:styleId="B8F7D560D12A4E6FA10B204D1354A44F">
    <w:name w:val="B8F7D560D12A4E6FA10B204D1354A44F"/>
    <w:rsid w:val="00AB330F"/>
  </w:style>
  <w:style w:type="paragraph" w:customStyle="1" w:styleId="43198830B97C4BBCB3A04E89F833C517">
    <w:name w:val="43198830B97C4BBCB3A04E89F833C517"/>
    <w:rsid w:val="00AB330F"/>
  </w:style>
  <w:style w:type="paragraph" w:customStyle="1" w:styleId="5FBDD8769F3C44D8AA231688D5CD1400">
    <w:name w:val="5FBDD8769F3C44D8AA231688D5CD1400"/>
    <w:rsid w:val="00AB330F"/>
  </w:style>
  <w:style w:type="paragraph" w:customStyle="1" w:styleId="6AB3555878784E81AB0268CA95BAE1C5">
    <w:name w:val="6AB3555878784E81AB0268CA95BAE1C5"/>
    <w:rsid w:val="00AB330F"/>
  </w:style>
  <w:style w:type="paragraph" w:customStyle="1" w:styleId="078C9CCB314C4FB2BBA98E0A8172ADDC">
    <w:name w:val="078C9CCB314C4FB2BBA98E0A8172ADDC"/>
    <w:rsid w:val="00AB330F"/>
  </w:style>
  <w:style w:type="paragraph" w:customStyle="1" w:styleId="45CC3304A43E4829A6CB8163B9A4882E">
    <w:name w:val="45CC3304A43E4829A6CB8163B9A4882E"/>
    <w:rsid w:val="00AB330F"/>
  </w:style>
  <w:style w:type="paragraph" w:customStyle="1" w:styleId="4FA4A83C55B249DDB9A23E7467872A71">
    <w:name w:val="4FA4A83C55B249DDB9A23E7467872A71"/>
    <w:rsid w:val="00AB330F"/>
  </w:style>
  <w:style w:type="paragraph" w:customStyle="1" w:styleId="59442B0A341240A8AEF1846C177C53571">
    <w:name w:val="59442B0A341240A8AEF1846C177C53571"/>
    <w:rsid w:val="00AB330F"/>
    <w:rPr>
      <w:rFonts w:eastAsiaTheme="minorHAnsi"/>
      <w:lang w:eastAsia="en-US"/>
    </w:rPr>
  </w:style>
  <w:style w:type="paragraph" w:customStyle="1" w:styleId="1B9A303BCD0C4152959BD829B5A141F51">
    <w:name w:val="1B9A303BCD0C4152959BD829B5A141F51"/>
    <w:rsid w:val="00AB330F"/>
    <w:rPr>
      <w:rFonts w:eastAsiaTheme="minorHAnsi"/>
      <w:lang w:eastAsia="en-US"/>
    </w:rPr>
  </w:style>
  <w:style w:type="paragraph" w:customStyle="1" w:styleId="EB0660AFE0E941E0A70067D44563675B1">
    <w:name w:val="EB0660AFE0E941E0A70067D44563675B1"/>
    <w:rsid w:val="00AB330F"/>
    <w:rPr>
      <w:rFonts w:eastAsiaTheme="minorHAnsi"/>
      <w:lang w:eastAsia="en-US"/>
    </w:rPr>
  </w:style>
  <w:style w:type="paragraph" w:customStyle="1" w:styleId="B8F7D560D12A4E6FA10B204D1354A44F1">
    <w:name w:val="B8F7D560D12A4E6FA10B204D1354A44F1"/>
    <w:rsid w:val="00AB330F"/>
    <w:rPr>
      <w:rFonts w:eastAsiaTheme="minorHAnsi"/>
      <w:lang w:eastAsia="en-US"/>
    </w:rPr>
  </w:style>
  <w:style w:type="paragraph" w:customStyle="1" w:styleId="43198830B97C4BBCB3A04E89F833C5171">
    <w:name w:val="43198830B97C4BBCB3A04E89F833C5171"/>
    <w:rsid w:val="00AB330F"/>
    <w:rPr>
      <w:rFonts w:eastAsiaTheme="minorHAnsi"/>
      <w:lang w:eastAsia="en-US"/>
    </w:rPr>
  </w:style>
  <w:style w:type="paragraph" w:customStyle="1" w:styleId="5FBDD8769F3C44D8AA231688D5CD14001">
    <w:name w:val="5FBDD8769F3C44D8AA231688D5CD14001"/>
    <w:rsid w:val="00AB330F"/>
    <w:rPr>
      <w:rFonts w:eastAsiaTheme="minorHAnsi"/>
      <w:lang w:eastAsia="en-US"/>
    </w:rPr>
  </w:style>
  <w:style w:type="paragraph" w:customStyle="1" w:styleId="6AB3555878784E81AB0268CA95BAE1C51">
    <w:name w:val="6AB3555878784E81AB0268CA95BAE1C51"/>
    <w:rsid w:val="00AB330F"/>
    <w:rPr>
      <w:rFonts w:eastAsiaTheme="minorHAnsi"/>
      <w:lang w:eastAsia="en-US"/>
    </w:rPr>
  </w:style>
  <w:style w:type="paragraph" w:customStyle="1" w:styleId="078C9CCB314C4FB2BBA98E0A8172ADDC1">
    <w:name w:val="078C9CCB314C4FB2BBA98E0A8172ADDC1"/>
    <w:rsid w:val="00AB330F"/>
    <w:rPr>
      <w:rFonts w:eastAsiaTheme="minorHAnsi"/>
      <w:lang w:eastAsia="en-US"/>
    </w:rPr>
  </w:style>
  <w:style w:type="paragraph" w:customStyle="1" w:styleId="4FA4A83C55B249DDB9A23E7467872A711">
    <w:name w:val="4FA4A83C55B249DDB9A23E7467872A711"/>
    <w:rsid w:val="00AB330F"/>
    <w:rPr>
      <w:rFonts w:eastAsiaTheme="minorHAnsi"/>
      <w:lang w:eastAsia="en-US"/>
    </w:rPr>
  </w:style>
  <w:style w:type="paragraph" w:customStyle="1" w:styleId="45CC3304A43E4829A6CB8163B9A4882E1">
    <w:name w:val="45CC3304A43E4829A6CB8163B9A4882E1"/>
    <w:rsid w:val="00AB330F"/>
    <w:rPr>
      <w:rFonts w:eastAsiaTheme="minorHAnsi"/>
      <w:lang w:eastAsia="en-US"/>
    </w:rPr>
  </w:style>
  <w:style w:type="paragraph" w:customStyle="1" w:styleId="E1D710D20273431ABB4DB2755FDA447F">
    <w:name w:val="E1D710D20273431ABB4DB2755FDA447F"/>
    <w:rsid w:val="00AB330F"/>
  </w:style>
  <w:style w:type="paragraph" w:customStyle="1" w:styleId="A5DCCF457A724B478AE1F3973CE01018">
    <w:name w:val="A5DCCF457A724B478AE1F3973CE01018"/>
    <w:rsid w:val="00AB330F"/>
  </w:style>
  <w:style w:type="paragraph" w:customStyle="1" w:styleId="1FE1A82CB53E495AA0F8AB40F043ADC7">
    <w:name w:val="1FE1A82CB53E495AA0F8AB40F043ADC7"/>
    <w:rsid w:val="00AB330F"/>
  </w:style>
  <w:style w:type="paragraph" w:customStyle="1" w:styleId="2C99FD6BEA8E4654BC9B0F2108E5B9FF">
    <w:name w:val="2C99FD6BEA8E4654BC9B0F2108E5B9FF"/>
    <w:rsid w:val="00AB330F"/>
  </w:style>
  <w:style w:type="paragraph" w:customStyle="1" w:styleId="26A749A3A98B490F920AB655851FC418">
    <w:name w:val="26A749A3A98B490F920AB655851FC418"/>
    <w:rsid w:val="00AB330F"/>
  </w:style>
  <w:style w:type="paragraph" w:customStyle="1" w:styleId="9B153BBC5B8A42A8A698DD41EDBC4C56">
    <w:name w:val="9B153BBC5B8A42A8A698DD41EDBC4C56"/>
    <w:rsid w:val="00AB330F"/>
  </w:style>
  <w:style w:type="paragraph" w:customStyle="1" w:styleId="6B912D9173914799B0DA850970CB2C45">
    <w:name w:val="6B912D9173914799B0DA850970CB2C45"/>
    <w:rsid w:val="00AB330F"/>
  </w:style>
  <w:style w:type="paragraph" w:customStyle="1" w:styleId="E46C6DB6DBFD470995CEBC4C0CB784AB">
    <w:name w:val="E46C6DB6DBFD470995CEBC4C0CB784AB"/>
    <w:rsid w:val="00AB330F"/>
  </w:style>
  <w:style w:type="paragraph" w:customStyle="1" w:styleId="4EC1C304C2FD489A8A01C0346DB07D1D">
    <w:name w:val="4EC1C304C2FD489A8A01C0346DB07D1D"/>
    <w:rsid w:val="00AB330F"/>
  </w:style>
  <w:style w:type="paragraph" w:customStyle="1" w:styleId="F8F5DB6F5F4B441E98749E49D23279F7">
    <w:name w:val="F8F5DB6F5F4B441E98749E49D23279F7"/>
    <w:rsid w:val="00AB330F"/>
  </w:style>
  <w:style w:type="paragraph" w:customStyle="1" w:styleId="AB33657B7C314C2F86A04F6BC17AC7D0">
    <w:name w:val="AB33657B7C314C2F86A04F6BC17AC7D0"/>
    <w:rsid w:val="00AB330F"/>
  </w:style>
  <w:style w:type="paragraph" w:customStyle="1" w:styleId="87BD29C94E86408194DF4C4E5FC05D2B">
    <w:name w:val="87BD29C94E86408194DF4C4E5FC05D2B"/>
    <w:rsid w:val="00AB330F"/>
  </w:style>
  <w:style w:type="paragraph" w:customStyle="1" w:styleId="59442B0A341240A8AEF1846C177C53572">
    <w:name w:val="59442B0A341240A8AEF1846C177C53572"/>
    <w:rsid w:val="00AC6206"/>
    <w:rPr>
      <w:rFonts w:eastAsiaTheme="minorHAnsi"/>
      <w:lang w:eastAsia="en-US"/>
    </w:rPr>
  </w:style>
  <w:style w:type="paragraph" w:customStyle="1" w:styleId="1B9A303BCD0C4152959BD829B5A141F52">
    <w:name w:val="1B9A303BCD0C4152959BD829B5A141F52"/>
    <w:rsid w:val="00AC6206"/>
    <w:rPr>
      <w:rFonts w:eastAsiaTheme="minorHAnsi"/>
      <w:lang w:eastAsia="en-US"/>
    </w:rPr>
  </w:style>
  <w:style w:type="paragraph" w:customStyle="1" w:styleId="EB0660AFE0E941E0A70067D44563675B2">
    <w:name w:val="EB0660AFE0E941E0A70067D44563675B2"/>
    <w:rsid w:val="00AC6206"/>
    <w:rPr>
      <w:rFonts w:eastAsiaTheme="minorHAnsi"/>
      <w:lang w:eastAsia="en-US"/>
    </w:rPr>
  </w:style>
  <w:style w:type="paragraph" w:customStyle="1" w:styleId="B8F7D560D12A4E6FA10B204D1354A44F2">
    <w:name w:val="B8F7D560D12A4E6FA10B204D1354A44F2"/>
    <w:rsid w:val="00AC6206"/>
    <w:rPr>
      <w:rFonts w:eastAsiaTheme="minorHAnsi"/>
      <w:lang w:eastAsia="en-US"/>
    </w:rPr>
  </w:style>
  <w:style w:type="paragraph" w:customStyle="1" w:styleId="43198830B97C4BBCB3A04E89F833C5172">
    <w:name w:val="43198830B97C4BBCB3A04E89F833C5172"/>
    <w:rsid w:val="00AC6206"/>
    <w:rPr>
      <w:rFonts w:eastAsiaTheme="minorHAnsi"/>
      <w:lang w:eastAsia="en-US"/>
    </w:rPr>
  </w:style>
  <w:style w:type="paragraph" w:customStyle="1" w:styleId="5FBDD8769F3C44D8AA231688D5CD14002">
    <w:name w:val="5FBDD8769F3C44D8AA231688D5CD14002"/>
    <w:rsid w:val="00AC6206"/>
    <w:rPr>
      <w:rFonts w:eastAsiaTheme="minorHAnsi"/>
      <w:lang w:eastAsia="en-US"/>
    </w:rPr>
  </w:style>
  <w:style w:type="paragraph" w:customStyle="1" w:styleId="6AB3555878784E81AB0268CA95BAE1C52">
    <w:name w:val="6AB3555878784E81AB0268CA95BAE1C52"/>
    <w:rsid w:val="00AC6206"/>
    <w:rPr>
      <w:rFonts w:eastAsiaTheme="minorHAnsi"/>
      <w:lang w:eastAsia="en-US"/>
    </w:rPr>
  </w:style>
  <w:style w:type="paragraph" w:customStyle="1" w:styleId="078C9CCB314C4FB2BBA98E0A8172ADDC2">
    <w:name w:val="078C9CCB314C4FB2BBA98E0A8172ADDC2"/>
    <w:rsid w:val="00AC6206"/>
    <w:rPr>
      <w:rFonts w:eastAsiaTheme="minorHAnsi"/>
      <w:lang w:eastAsia="en-US"/>
    </w:rPr>
  </w:style>
  <w:style w:type="paragraph" w:customStyle="1" w:styleId="4FA4A83C55B249DDB9A23E7467872A712">
    <w:name w:val="4FA4A83C55B249DDB9A23E7467872A712"/>
    <w:rsid w:val="00AC6206"/>
    <w:rPr>
      <w:rFonts w:eastAsiaTheme="minorHAnsi"/>
      <w:lang w:eastAsia="en-US"/>
    </w:rPr>
  </w:style>
  <w:style w:type="paragraph" w:customStyle="1" w:styleId="45CC3304A43E4829A6CB8163B9A4882E2">
    <w:name w:val="45CC3304A43E4829A6CB8163B9A4882E2"/>
    <w:rsid w:val="00AC6206"/>
    <w:rPr>
      <w:rFonts w:eastAsiaTheme="minorHAnsi"/>
      <w:lang w:eastAsia="en-US"/>
    </w:rPr>
  </w:style>
  <w:style w:type="paragraph" w:customStyle="1" w:styleId="E1D710D20273431ABB4DB2755FDA447F1">
    <w:name w:val="E1D710D20273431ABB4DB2755FDA447F1"/>
    <w:rsid w:val="00AC6206"/>
    <w:rPr>
      <w:rFonts w:eastAsiaTheme="minorHAnsi"/>
      <w:lang w:eastAsia="en-US"/>
    </w:rPr>
  </w:style>
  <w:style w:type="paragraph" w:customStyle="1" w:styleId="A5DCCF457A724B478AE1F3973CE010181">
    <w:name w:val="A5DCCF457A724B478AE1F3973CE010181"/>
    <w:rsid w:val="00AC6206"/>
    <w:rPr>
      <w:rFonts w:eastAsiaTheme="minorHAnsi"/>
      <w:lang w:eastAsia="en-US"/>
    </w:rPr>
  </w:style>
  <w:style w:type="paragraph" w:customStyle="1" w:styleId="9B153BBC5B8A42A8A698DD41EDBC4C561">
    <w:name w:val="9B153BBC5B8A42A8A698DD41EDBC4C561"/>
    <w:rsid w:val="00AC6206"/>
    <w:rPr>
      <w:rFonts w:eastAsiaTheme="minorHAnsi"/>
      <w:lang w:eastAsia="en-US"/>
    </w:rPr>
  </w:style>
  <w:style w:type="paragraph" w:customStyle="1" w:styleId="6B912D9173914799B0DA850970CB2C451">
    <w:name w:val="6B912D9173914799B0DA850970CB2C451"/>
    <w:rsid w:val="00AC6206"/>
    <w:rPr>
      <w:rFonts w:eastAsiaTheme="minorHAnsi"/>
      <w:lang w:eastAsia="en-US"/>
    </w:rPr>
  </w:style>
  <w:style w:type="paragraph" w:customStyle="1" w:styleId="E46C6DB6DBFD470995CEBC4C0CB784AB1">
    <w:name w:val="E46C6DB6DBFD470995CEBC4C0CB784AB1"/>
    <w:rsid w:val="00AC6206"/>
    <w:rPr>
      <w:rFonts w:eastAsiaTheme="minorHAnsi"/>
      <w:lang w:eastAsia="en-US"/>
    </w:rPr>
  </w:style>
  <w:style w:type="paragraph" w:customStyle="1" w:styleId="4EC1C304C2FD489A8A01C0346DB07D1D1">
    <w:name w:val="4EC1C304C2FD489A8A01C0346DB07D1D1"/>
    <w:rsid w:val="00AC6206"/>
    <w:rPr>
      <w:rFonts w:eastAsiaTheme="minorHAnsi"/>
      <w:lang w:eastAsia="en-US"/>
    </w:rPr>
  </w:style>
  <w:style w:type="paragraph" w:customStyle="1" w:styleId="F8F5DB6F5F4B441E98749E49D23279F71">
    <w:name w:val="F8F5DB6F5F4B441E98749E49D23279F71"/>
    <w:rsid w:val="00AC6206"/>
    <w:rPr>
      <w:rFonts w:eastAsiaTheme="minorHAnsi"/>
      <w:lang w:eastAsia="en-US"/>
    </w:rPr>
  </w:style>
  <w:style w:type="paragraph" w:customStyle="1" w:styleId="AB33657B7C314C2F86A04F6BC17AC7D01">
    <w:name w:val="AB33657B7C314C2F86A04F6BC17AC7D01"/>
    <w:rsid w:val="00AC6206"/>
    <w:rPr>
      <w:rFonts w:eastAsiaTheme="minorHAnsi"/>
      <w:lang w:eastAsia="en-US"/>
    </w:rPr>
  </w:style>
  <w:style w:type="paragraph" w:customStyle="1" w:styleId="E9D43948ABE046E7BAAAE98B850A9724">
    <w:name w:val="E9D43948ABE046E7BAAAE98B850A9724"/>
    <w:rsid w:val="00AC6206"/>
  </w:style>
  <w:style w:type="paragraph" w:customStyle="1" w:styleId="59442B0A341240A8AEF1846C177C53573">
    <w:name w:val="59442B0A341240A8AEF1846C177C53573"/>
    <w:rsid w:val="00AC6206"/>
    <w:rPr>
      <w:rFonts w:eastAsiaTheme="minorHAnsi"/>
      <w:lang w:eastAsia="en-US"/>
    </w:rPr>
  </w:style>
  <w:style w:type="paragraph" w:customStyle="1" w:styleId="1B9A303BCD0C4152959BD829B5A141F53">
    <w:name w:val="1B9A303BCD0C4152959BD829B5A141F53"/>
    <w:rsid w:val="00AC6206"/>
    <w:rPr>
      <w:rFonts w:eastAsiaTheme="minorHAnsi"/>
      <w:lang w:eastAsia="en-US"/>
    </w:rPr>
  </w:style>
  <w:style w:type="paragraph" w:customStyle="1" w:styleId="EB0660AFE0E941E0A70067D44563675B3">
    <w:name w:val="EB0660AFE0E941E0A70067D44563675B3"/>
    <w:rsid w:val="00AC6206"/>
    <w:rPr>
      <w:rFonts w:eastAsiaTheme="minorHAnsi"/>
      <w:lang w:eastAsia="en-US"/>
    </w:rPr>
  </w:style>
  <w:style w:type="paragraph" w:customStyle="1" w:styleId="B8F7D560D12A4E6FA10B204D1354A44F3">
    <w:name w:val="B8F7D560D12A4E6FA10B204D1354A44F3"/>
    <w:rsid w:val="00AC6206"/>
    <w:rPr>
      <w:rFonts w:eastAsiaTheme="minorHAnsi"/>
      <w:lang w:eastAsia="en-US"/>
    </w:rPr>
  </w:style>
  <w:style w:type="paragraph" w:customStyle="1" w:styleId="43198830B97C4BBCB3A04E89F833C5173">
    <w:name w:val="43198830B97C4BBCB3A04E89F833C5173"/>
    <w:rsid w:val="00AC6206"/>
    <w:rPr>
      <w:rFonts w:eastAsiaTheme="minorHAnsi"/>
      <w:lang w:eastAsia="en-US"/>
    </w:rPr>
  </w:style>
  <w:style w:type="paragraph" w:customStyle="1" w:styleId="5FBDD8769F3C44D8AA231688D5CD14003">
    <w:name w:val="5FBDD8769F3C44D8AA231688D5CD14003"/>
    <w:rsid w:val="00AC6206"/>
    <w:rPr>
      <w:rFonts w:eastAsiaTheme="minorHAnsi"/>
      <w:lang w:eastAsia="en-US"/>
    </w:rPr>
  </w:style>
  <w:style w:type="paragraph" w:customStyle="1" w:styleId="6AB3555878784E81AB0268CA95BAE1C53">
    <w:name w:val="6AB3555878784E81AB0268CA95BAE1C53"/>
    <w:rsid w:val="00AC6206"/>
    <w:rPr>
      <w:rFonts w:eastAsiaTheme="minorHAnsi"/>
      <w:lang w:eastAsia="en-US"/>
    </w:rPr>
  </w:style>
  <w:style w:type="paragraph" w:customStyle="1" w:styleId="078C9CCB314C4FB2BBA98E0A8172ADDC3">
    <w:name w:val="078C9CCB314C4FB2BBA98E0A8172ADDC3"/>
    <w:rsid w:val="00AC6206"/>
    <w:rPr>
      <w:rFonts w:eastAsiaTheme="minorHAnsi"/>
      <w:lang w:eastAsia="en-US"/>
    </w:rPr>
  </w:style>
  <w:style w:type="paragraph" w:customStyle="1" w:styleId="4FA4A83C55B249DDB9A23E7467872A713">
    <w:name w:val="4FA4A83C55B249DDB9A23E7467872A713"/>
    <w:rsid w:val="00AC6206"/>
    <w:rPr>
      <w:rFonts w:eastAsiaTheme="minorHAnsi"/>
      <w:lang w:eastAsia="en-US"/>
    </w:rPr>
  </w:style>
  <w:style w:type="paragraph" w:customStyle="1" w:styleId="45CC3304A43E4829A6CB8163B9A4882E3">
    <w:name w:val="45CC3304A43E4829A6CB8163B9A4882E3"/>
    <w:rsid w:val="00AC6206"/>
    <w:rPr>
      <w:rFonts w:eastAsiaTheme="minorHAnsi"/>
      <w:lang w:eastAsia="en-US"/>
    </w:rPr>
  </w:style>
  <w:style w:type="paragraph" w:customStyle="1" w:styleId="E1D710D20273431ABB4DB2755FDA447F2">
    <w:name w:val="E1D710D20273431ABB4DB2755FDA447F2"/>
    <w:rsid w:val="00AC6206"/>
    <w:rPr>
      <w:rFonts w:eastAsiaTheme="minorHAnsi"/>
      <w:lang w:eastAsia="en-US"/>
    </w:rPr>
  </w:style>
  <w:style w:type="paragraph" w:customStyle="1" w:styleId="A5DCCF457A724B478AE1F3973CE010182">
    <w:name w:val="A5DCCF457A724B478AE1F3973CE010182"/>
    <w:rsid w:val="00AC6206"/>
    <w:rPr>
      <w:rFonts w:eastAsiaTheme="minorHAnsi"/>
      <w:lang w:eastAsia="en-US"/>
    </w:rPr>
  </w:style>
  <w:style w:type="paragraph" w:customStyle="1" w:styleId="9B153BBC5B8A42A8A698DD41EDBC4C562">
    <w:name w:val="9B153BBC5B8A42A8A698DD41EDBC4C562"/>
    <w:rsid w:val="00AC6206"/>
    <w:rPr>
      <w:rFonts w:eastAsiaTheme="minorHAnsi"/>
      <w:lang w:eastAsia="en-US"/>
    </w:rPr>
  </w:style>
  <w:style w:type="paragraph" w:customStyle="1" w:styleId="6B912D9173914799B0DA850970CB2C452">
    <w:name w:val="6B912D9173914799B0DA850970CB2C452"/>
    <w:rsid w:val="00AC6206"/>
    <w:rPr>
      <w:rFonts w:eastAsiaTheme="minorHAnsi"/>
      <w:lang w:eastAsia="en-US"/>
    </w:rPr>
  </w:style>
  <w:style w:type="paragraph" w:customStyle="1" w:styleId="E46C6DB6DBFD470995CEBC4C0CB784AB2">
    <w:name w:val="E46C6DB6DBFD470995CEBC4C0CB784AB2"/>
    <w:rsid w:val="00AC6206"/>
    <w:rPr>
      <w:rFonts w:eastAsiaTheme="minorHAnsi"/>
      <w:lang w:eastAsia="en-US"/>
    </w:rPr>
  </w:style>
  <w:style w:type="paragraph" w:customStyle="1" w:styleId="4EC1C304C2FD489A8A01C0346DB07D1D2">
    <w:name w:val="4EC1C304C2FD489A8A01C0346DB07D1D2"/>
    <w:rsid w:val="00AC6206"/>
    <w:rPr>
      <w:rFonts w:eastAsiaTheme="minorHAnsi"/>
      <w:lang w:eastAsia="en-US"/>
    </w:rPr>
  </w:style>
  <w:style w:type="paragraph" w:customStyle="1" w:styleId="E9D43948ABE046E7BAAAE98B850A97241">
    <w:name w:val="E9D43948ABE046E7BAAAE98B850A97241"/>
    <w:rsid w:val="00AC6206"/>
    <w:rPr>
      <w:rFonts w:eastAsiaTheme="minorHAnsi"/>
      <w:lang w:eastAsia="en-US"/>
    </w:rPr>
  </w:style>
  <w:style w:type="paragraph" w:customStyle="1" w:styleId="F8F5DB6F5F4B441E98749E49D23279F72">
    <w:name w:val="F8F5DB6F5F4B441E98749E49D23279F72"/>
    <w:rsid w:val="00AC6206"/>
    <w:rPr>
      <w:rFonts w:eastAsiaTheme="minorHAnsi"/>
      <w:lang w:eastAsia="en-US"/>
    </w:rPr>
  </w:style>
  <w:style w:type="paragraph" w:customStyle="1" w:styleId="AB33657B7C314C2F86A04F6BC17AC7D02">
    <w:name w:val="AB33657B7C314C2F86A04F6BC17AC7D02"/>
    <w:rsid w:val="00AC6206"/>
    <w:rPr>
      <w:rFonts w:eastAsiaTheme="minorHAnsi"/>
      <w:lang w:eastAsia="en-US"/>
    </w:rPr>
  </w:style>
  <w:style w:type="paragraph" w:customStyle="1" w:styleId="553122D59B3C48F6B5C44C113B46D25F">
    <w:name w:val="553122D59B3C48F6B5C44C113B46D25F"/>
    <w:rsid w:val="00AC6206"/>
  </w:style>
  <w:style w:type="paragraph" w:customStyle="1" w:styleId="59442B0A341240A8AEF1846C177C53574">
    <w:name w:val="59442B0A341240A8AEF1846C177C53574"/>
    <w:rsid w:val="0072411C"/>
    <w:rPr>
      <w:rFonts w:eastAsiaTheme="minorHAnsi"/>
      <w:lang w:eastAsia="en-US"/>
    </w:rPr>
  </w:style>
  <w:style w:type="paragraph" w:customStyle="1" w:styleId="1B9A303BCD0C4152959BD829B5A141F54">
    <w:name w:val="1B9A303BCD0C4152959BD829B5A141F54"/>
    <w:rsid w:val="0072411C"/>
    <w:rPr>
      <w:rFonts w:eastAsiaTheme="minorHAnsi"/>
      <w:lang w:eastAsia="en-US"/>
    </w:rPr>
  </w:style>
  <w:style w:type="paragraph" w:customStyle="1" w:styleId="EB0660AFE0E941E0A70067D44563675B4">
    <w:name w:val="EB0660AFE0E941E0A70067D44563675B4"/>
    <w:rsid w:val="0072411C"/>
    <w:rPr>
      <w:rFonts w:eastAsiaTheme="minorHAnsi"/>
      <w:lang w:eastAsia="en-US"/>
    </w:rPr>
  </w:style>
  <w:style w:type="paragraph" w:customStyle="1" w:styleId="B8F7D560D12A4E6FA10B204D1354A44F4">
    <w:name w:val="B8F7D560D12A4E6FA10B204D1354A44F4"/>
    <w:rsid w:val="0072411C"/>
    <w:rPr>
      <w:rFonts w:eastAsiaTheme="minorHAnsi"/>
      <w:lang w:eastAsia="en-US"/>
    </w:rPr>
  </w:style>
  <w:style w:type="paragraph" w:customStyle="1" w:styleId="43198830B97C4BBCB3A04E89F833C5174">
    <w:name w:val="43198830B97C4BBCB3A04E89F833C5174"/>
    <w:rsid w:val="0072411C"/>
    <w:rPr>
      <w:rFonts w:eastAsiaTheme="minorHAnsi"/>
      <w:lang w:eastAsia="en-US"/>
    </w:rPr>
  </w:style>
  <w:style w:type="paragraph" w:customStyle="1" w:styleId="5FBDD8769F3C44D8AA231688D5CD14004">
    <w:name w:val="5FBDD8769F3C44D8AA231688D5CD14004"/>
    <w:rsid w:val="0072411C"/>
    <w:rPr>
      <w:rFonts w:eastAsiaTheme="minorHAnsi"/>
      <w:lang w:eastAsia="en-US"/>
    </w:rPr>
  </w:style>
  <w:style w:type="paragraph" w:customStyle="1" w:styleId="553122D59B3C48F6B5C44C113B46D25F1">
    <w:name w:val="553122D59B3C48F6B5C44C113B46D25F1"/>
    <w:rsid w:val="0072411C"/>
    <w:rPr>
      <w:rFonts w:eastAsiaTheme="minorHAnsi"/>
      <w:lang w:eastAsia="en-US"/>
    </w:rPr>
  </w:style>
  <w:style w:type="paragraph" w:customStyle="1" w:styleId="6AB3555878784E81AB0268CA95BAE1C54">
    <w:name w:val="6AB3555878784E81AB0268CA95BAE1C54"/>
    <w:rsid w:val="0072411C"/>
    <w:rPr>
      <w:rFonts w:eastAsiaTheme="minorHAnsi"/>
      <w:lang w:eastAsia="en-US"/>
    </w:rPr>
  </w:style>
  <w:style w:type="paragraph" w:customStyle="1" w:styleId="078C9CCB314C4FB2BBA98E0A8172ADDC4">
    <w:name w:val="078C9CCB314C4FB2BBA98E0A8172ADDC4"/>
    <w:rsid w:val="0072411C"/>
    <w:rPr>
      <w:rFonts w:eastAsiaTheme="minorHAnsi"/>
      <w:lang w:eastAsia="en-US"/>
    </w:rPr>
  </w:style>
  <w:style w:type="paragraph" w:customStyle="1" w:styleId="4FA4A83C55B249DDB9A23E7467872A714">
    <w:name w:val="4FA4A83C55B249DDB9A23E7467872A714"/>
    <w:rsid w:val="0072411C"/>
    <w:rPr>
      <w:rFonts w:eastAsiaTheme="minorHAnsi"/>
      <w:lang w:eastAsia="en-US"/>
    </w:rPr>
  </w:style>
  <w:style w:type="paragraph" w:customStyle="1" w:styleId="45CC3304A43E4829A6CB8163B9A4882E4">
    <w:name w:val="45CC3304A43E4829A6CB8163B9A4882E4"/>
    <w:rsid w:val="0072411C"/>
    <w:rPr>
      <w:rFonts w:eastAsiaTheme="minorHAnsi"/>
      <w:lang w:eastAsia="en-US"/>
    </w:rPr>
  </w:style>
  <w:style w:type="paragraph" w:customStyle="1" w:styleId="E1D710D20273431ABB4DB2755FDA447F3">
    <w:name w:val="E1D710D20273431ABB4DB2755FDA447F3"/>
    <w:rsid w:val="0072411C"/>
    <w:rPr>
      <w:rFonts w:eastAsiaTheme="minorHAnsi"/>
      <w:lang w:eastAsia="en-US"/>
    </w:rPr>
  </w:style>
  <w:style w:type="paragraph" w:customStyle="1" w:styleId="A5DCCF457A724B478AE1F3973CE010183">
    <w:name w:val="A5DCCF457A724B478AE1F3973CE010183"/>
    <w:rsid w:val="0072411C"/>
    <w:rPr>
      <w:rFonts w:eastAsiaTheme="minorHAnsi"/>
      <w:lang w:eastAsia="en-US"/>
    </w:rPr>
  </w:style>
  <w:style w:type="paragraph" w:customStyle="1" w:styleId="9B153BBC5B8A42A8A698DD41EDBC4C563">
    <w:name w:val="9B153BBC5B8A42A8A698DD41EDBC4C563"/>
    <w:rsid w:val="0072411C"/>
    <w:rPr>
      <w:rFonts w:eastAsiaTheme="minorHAnsi"/>
      <w:lang w:eastAsia="en-US"/>
    </w:rPr>
  </w:style>
  <w:style w:type="paragraph" w:customStyle="1" w:styleId="6B912D9173914799B0DA850970CB2C453">
    <w:name w:val="6B912D9173914799B0DA850970CB2C453"/>
    <w:rsid w:val="0072411C"/>
    <w:rPr>
      <w:rFonts w:eastAsiaTheme="minorHAnsi"/>
      <w:lang w:eastAsia="en-US"/>
    </w:rPr>
  </w:style>
  <w:style w:type="paragraph" w:customStyle="1" w:styleId="E46C6DB6DBFD470995CEBC4C0CB784AB3">
    <w:name w:val="E46C6DB6DBFD470995CEBC4C0CB784AB3"/>
    <w:rsid w:val="0072411C"/>
    <w:rPr>
      <w:rFonts w:eastAsiaTheme="minorHAnsi"/>
      <w:lang w:eastAsia="en-US"/>
    </w:rPr>
  </w:style>
  <w:style w:type="paragraph" w:customStyle="1" w:styleId="4EC1C304C2FD489A8A01C0346DB07D1D3">
    <w:name w:val="4EC1C304C2FD489A8A01C0346DB07D1D3"/>
    <w:rsid w:val="0072411C"/>
    <w:rPr>
      <w:rFonts w:eastAsiaTheme="minorHAnsi"/>
      <w:lang w:eastAsia="en-US"/>
    </w:rPr>
  </w:style>
  <w:style w:type="paragraph" w:customStyle="1" w:styleId="E9D43948ABE046E7BAAAE98B850A97242">
    <w:name w:val="E9D43948ABE046E7BAAAE98B850A97242"/>
    <w:rsid w:val="0072411C"/>
    <w:rPr>
      <w:rFonts w:eastAsiaTheme="minorHAnsi"/>
      <w:lang w:eastAsia="en-US"/>
    </w:rPr>
  </w:style>
  <w:style w:type="paragraph" w:customStyle="1" w:styleId="F8F5DB6F5F4B441E98749E49D23279F73">
    <w:name w:val="F8F5DB6F5F4B441E98749E49D23279F73"/>
    <w:rsid w:val="0072411C"/>
    <w:rPr>
      <w:rFonts w:eastAsiaTheme="minorHAnsi"/>
      <w:lang w:eastAsia="en-US"/>
    </w:rPr>
  </w:style>
  <w:style w:type="paragraph" w:customStyle="1" w:styleId="AB33657B7C314C2F86A04F6BC17AC7D03">
    <w:name w:val="AB33657B7C314C2F86A04F6BC17AC7D03"/>
    <w:rsid w:val="0072411C"/>
    <w:rPr>
      <w:rFonts w:eastAsiaTheme="minorHAnsi"/>
      <w:lang w:eastAsia="en-US"/>
    </w:rPr>
  </w:style>
  <w:style w:type="paragraph" w:customStyle="1" w:styleId="48961FBD158D4FA29A762855B6C63B0D">
    <w:name w:val="48961FBD158D4FA29A762855B6C63B0D"/>
    <w:rsid w:val="00AA052D"/>
  </w:style>
  <w:style w:type="paragraph" w:customStyle="1" w:styleId="2C3AA7E67EDC4014BF0F5B063837C45E">
    <w:name w:val="2C3AA7E67EDC4014BF0F5B063837C45E"/>
    <w:rsid w:val="00AA052D"/>
  </w:style>
  <w:style w:type="paragraph" w:customStyle="1" w:styleId="510A679147E848E1BE1608D0A40AC235">
    <w:name w:val="510A679147E848E1BE1608D0A40AC235"/>
    <w:rsid w:val="00AA05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5AE6B3DA14304483FB495E8351C5EF" ma:contentTypeVersion="18" ma:contentTypeDescription="Ein neues Dokument erstellen." ma:contentTypeScope="" ma:versionID="ceabd3295c9ee71bd6f5ba9e8307e848">
  <xsd:schema xmlns:xsd="http://www.w3.org/2001/XMLSchema" xmlns:xs="http://www.w3.org/2001/XMLSchema" xmlns:p="http://schemas.microsoft.com/office/2006/metadata/properties" xmlns:ns2="21a57f9d-6326-43a6-a3a5-9765a9d5c24c" xmlns:ns3="d31a61bb-d8f6-42c9-b3e3-99e89671599a" targetNamespace="http://schemas.microsoft.com/office/2006/metadata/properties" ma:root="true" ma:fieldsID="43287a4651e326ebc4ffcb6a531cd7ab" ns2:_="" ns3:_="">
    <xsd:import namespace="21a57f9d-6326-43a6-a3a5-9765a9d5c24c"/>
    <xsd:import namespace="d31a61bb-d8f6-42c9-b3e3-99e8967159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57f9d-6326-43a6-a3a5-9765a9d5c2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92eba63-8d84-4b13-8820-0c9f35ffe946}" ma:internalName="TaxCatchAll" ma:showField="CatchAllData" ma:web="21a57f9d-6326-43a6-a3a5-9765a9d5c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a61bb-d8f6-42c9-b3e3-99e896715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32a6b19d-68da-4000-ad0e-8ca94f8fa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57f9d-6326-43a6-a3a5-9765a9d5c24c" xsi:nil="true"/>
    <lcf76f155ced4ddcb4097134ff3c332f xmlns="d31a61bb-d8f6-42c9-b3e3-99e8967159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41E656-3428-45F6-B928-B12030F5C7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C85E4D-BBCE-4A3F-BCF2-A7249F22EF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57f9d-6326-43a6-a3a5-9765a9d5c24c"/>
    <ds:schemaRef ds:uri="d31a61bb-d8f6-42c9-b3e3-99e896715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EBA81-1287-423A-B7BB-0783FACC4C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E04E37-9E15-4CE7-95F0-7189FD2DFC9F}">
  <ds:schemaRefs>
    <ds:schemaRef ds:uri="http://schemas.microsoft.com/office/2006/metadata/properties"/>
    <ds:schemaRef ds:uri="http://schemas.microsoft.com/office/infopath/2007/PartnerControls"/>
    <ds:schemaRef ds:uri="21a57f9d-6326-43a6-a3a5-9765a9d5c24c"/>
    <ds:schemaRef ds:uri="d31a61bb-d8f6-42c9-b3e3-99e8967159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Nienaber, Ulrike</dc:creator>
  <cp:keywords/>
  <dc:description/>
  <cp:lastModifiedBy>Windeck, Svenja</cp:lastModifiedBy>
  <cp:revision>5</cp:revision>
  <cp:lastPrinted>2026-07-09T07:53:00Z</cp:lastPrinted>
  <dcterms:created xsi:type="dcterms:W3CDTF">2026-07-09T08:21:00Z</dcterms:created>
  <dcterms:modified xsi:type="dcterms:W3CDTF">2026-10-21T13:16:00Z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0x010100055AE6B3DA14304483FB495E8351C5EF</vt:lpwstr>
  </property>
  <property fmtid="{D5CDD505-2E9C-101B-9397-08002B2CF9AE}" pid="3" name="MediaServiceImageTags">
    <vt:lpwstr/>
  </property>
</Properties>
</file>